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itle"/>
        <w:tag w:val=""/>
        <w:id w:val="-1679111495"/>
        <w:placeholder>
          <w:docPart w:val="AA966F86B5584377B34EF6853019049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986D478" w14:textId="787E197D" w:rsidR="003A0EF2" w:rsidRPr="003A0EF2" w:rsidRDefault="00384F85" w:rsidP="00384F85">
          <w:pPr>
            <w:pStyle w:val="MainHeadingHansard"/>
          </w:pPr>
          <w:r>
            <w:t>DICTATION APP FOR IPHONE/IPAD</w:t>
          </w:r>
        </w:p>
      </w:sdtContent>
    </w:sdt>
    <w:p w14:paraId="22AC4D51" w14:textId="471EE781" w:rsidR="00F218A7" w:rsidRDefault="00384F85" w:rsidP="00F218A7">
      <w:pPr>
        <w:pStyle w:val="ItalicsCentredHansard"/>
      </w:pPr>
      <w:r w:rsidRPr="00384F85">
        <w:t xml:space="preserve">Learn how to set up digital dictation on your </w:t>
      </w:r>
      <w:r w:rsidR="00F218A7">
        <w:t xml:space="preserve">iPad or iPhone using a free app. </w:t>
      </w:r>
      <w:r w:rsidRPr="00384F85">
        <w:t xml:space="preserve">Members Services will transcribe </w:t>
      </w:r>
      <w:r w:rsidR="00F218A7">
        <w:t xml:space="preserve">dictation </w:t>
      </w:r>
      <w:r w:rsidRPr="00384F85">
        <w:t>for you</w:t>
      </w:r>
      <w:r w:rsidR="00F218A7">
        <w:t xml:space="preserve"> on request</w:t>
      </w:r>
    </w:p>
    <w:p w14:paraId="396CEDC4" w14:textId="16D80680" w:rsidR="00F218A7" w:rsidRDefault="00BB177B" w:rsidP="00F218A7">
      <w:pPr>
        <w:pStyle w:val="SUBHEADINGHansard"/>
        <w:jc w:val="both"/>
      </w:pPr>
      <w:r>
        <w:t>Version 1</w:t>
      </w:r>
      <w:r>
        <w:tab/>
        <w:t>24/10/2016</w:t>
      </w:r>
      <w:r w:rsidR="00384F85" w:rsidRPr="00384F85">
        <w:t xml:space="preserve">  </w:t>
      </w:r>
      <w:r w:rsidR="00F218A7">
        <w:t xml:space="preserve">- Product: </w:t>
      </w:r>
      <w:r w:rsidR="00F218A7" w:rsidRPr="00F218A7">
        <w:t>OLYMPUS DICTATION APP FOR IPHONE/IPAD</w:t>
      </w:r>
    </w:p>
    <w:p w14:paraId="4F3B9A73" w14:textId="03184FAA" w:rsidR="00F218A7" w:rsidRDefault="00F218A7" w:rsidP="00F218A7">
      <w:pPr>
        <w:pStyle w:val="SUBHEADINGHansard"/>
        <w:jc w:val="both"/>
      </w:pPr>
      <w:r>
        <w:t>Version 2</w:t>
      </w:r>
      <w:r>
        <w:tab/>
        <w:t>05/11/2019</w:t>
      </w:r>
      <w:r w:rsidR="00DD5F13">
        <w:t xml:space="preserve"> - </w:t>
      </w:r>
      <w:r w:rsidR="00DD5F13">
        <w:t xml:space="preserve">Product: </w:t>
      </w:r>
      <w:r w:rsidR="005450AB">
        <w:t>TBC</w:t>
      </w:r>
      <w:bookmarkStart w:id="0" w:name="_GoBack"/>
      <w:bookmarkEnd w:id="0"/>
    </w:p>
    <w:sdt>
      <w:sdtPr>
        <w:rPr>
          <w:rFonts w:ascii="Times New Roman" w:hAnsi="Times New Roman"/>
          <w:b w:val="0"/>
          <w:sz w:val="20"/>
          <w:u w:val="none"/>
        </w:rPr>
        <w:id w:val="1417899510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7986D47A" w14:textId="77777777" w:rsidR="00384F85" w:rsidRDefault="00384F85" w:rsidP="00F218A7">
          <w:pPr>
            <w:pStyle w:val="Heading1"/>
            <w:numPr>
              <w:ilvl w:val="0"/>
              <w:numId w:val="0"/>
            </w:numPr>
            <w:ind w:left="360"/>
          </w:pPr>
        </w:p>
        <w:p w14:paraId="0C20CABC" w14:textId="77777777" w:rsidR="00F218A7" w:rsidRDefault="00384F85">
          <w:pPr>
            <w:pStyle w:val="TOC1"/>
            <w:rPr>
              <w:rFonts w:eastAsiaTheme="minorEastAsia" w:cstheme="minorBidi"/>
              <w:b w:val="0"/>
              <w:noProof/>
              <w:color w:val="auto"/>
              <w:szCs w:val="22"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27346" w:history="1">
            <w:r w:rsidR="00F218A7" w:rsidRPr="008B08EB">
              <w:rPr>
                <w:rStyle w:val="Hyperlink"/>
                <w:noProof/>
              </w:rPr>
              <w:t>Note about IOMG devices</w:t>
            </w:r>
            <w:r w:rsidR="00F218A7">
              <w:rPr>
                <w:noProof/>
                <w:webHidden/>
              </w:rPr>
              <w:tab/>
            </w:r>
            <w:r w:rsidR="00F218A7">
              <w:rPr>
                <w:noProof/>
                <w:webHidden/>
              </w:rPr>
              <w:fldChar w:fldCharType="begin"/>
            </w:r>
            <w:r w:rsidR="00F218A7">
              <w:rPr>
                <w:noProof/>
                <w:webHidden/>
              </w:rPr>
              <w:instrText xml:space="preserve"> PAGEREF _Toc23927346 \h </w:instrText>
            </w:r>
            <w:r w:rsidR="00F218A7">
              <w:rPr>
                <w:noProof/>
                <w:webHidden/>
              </w:rPr>
            </w:r>
            <w:r w:rsidR="00F218A7">
              <w:rPr>
                <w:noProof/>
                <w:webHidden/>
              </w:rPr>
              <w:fldChar w:fldCharType="separate"/>
            </w:r>
            <w:r w:rsidR="00F218A7">
              <w:rPr>
                <w:noProof/>
                <w:webHidden/>
              </w:rPr>
              <w:t>1</w:t>
            </w:r>
            <w:r w:rsidR="00F218A7">
              <w:rPr>
                <w:noProof/>
                <w:webHidden/>
              </w:rPr>
              <w:fldChar w:fldCharType="end"/>
            </w:r>
          </w:hyperlink>
        </w:p>
        <w:p w14:paraId="610E4811" w14:textId="77777777" w:rsidR="00F218A7" w:rsidRDefault="005450AB">
          <w:pPr>
            <w:pStyle w:val="TOC1"/>
            <w:tabs>
              <w:tab w:val="left" w:pos="567"/>
            </w:tabs>
            <w:rPr>
              <w:rFonts w:eastAsiaTheme="minorEastAsia" w:cstheme="minorBidi"/>
              <w:b w:val="0"/>
              <w:noProof/>
              <w:color w:val="auto"/>
              <w:szCs w:val="22"/>
              <w:lang w:eastAsia="en-GB"/>
            </w:rPr>
          </w:pPr>
          <w:hyperlink w:anchor="_Toc23927347" w:history="1">
            <w:r w:rsidR="00F218A7" w:rsidRPr="008B08EB">
              <w:rPr>
                <w:rStyle w:val="Hyperlink"/>
                <w:noProof/>
              </w:rPr>
              <w:t>1.</w:t>
            </w:r>
            <w:r w:rsidR="00F218A7">
              <w:rPr>
                <w:rFonts w:eastAsiaTheme="minorEastAsia" w:cstheme="minorBidi"/>
                <w:b w:val="0"/>
                <w:noProof/>
                <w:color w:val="auto"/>
                <w:szCs w:val="22"/>
                <w:lang w:eastAsia="en-GB"/>
              </w:rPr>
              <w:tab/>
            </w:r>
            <w:r w:rsidR="00F218A7" w:rsidRPr="008B08EB">
              <w:rPr>
                <w:rStyle w:val="Hyperlink"/>
                <w:noProof/>
              </w:rPr>
              <w:t>INSTALLATION OF SOFTWARE</w:t>
            </w:r>
            <w:r w:rsidR="00F218A7">
              <w:rPr>
                <w:noProof/>
                <w:webHidden/>
              </w:rPr>
              <w:tab/>
            </w:r>
            <w:r w:rsidR="00F218A7">
              <w:rPr>
                <w:noProof/>
                <w:webHidden/>
              </w:rPr>
              <w:fldChar w:fldCharType="begin"/>
            </w:r>
            <w:r w:rsidR="00F218A7">
              <w:rPr>
                <w:noProof/>
                <w:webHidden/>
              </w:rPr>
              <w:instrText xml:space="preserve"> PAGEREF _Toc23927347 \h </w:instrText>
            </w:r>
            <w:r w:rsidR="00F218A7">
              <w:rPr>
                <w:noProof/>
                <w:webHidden/>
              </w:rPr>
            </w:r>
            <w:r w:rsidR="00F218A7">
              <w:rPr>
                <w:noProof/>
                <w:webHidden/>
              </w:rPr>
              <w:fldChar w:fldCharType="separate"/>
            </w:r>
            <w:r w:rsidR="00F218A7">
              <w:rPr>
                <w:noProof/>
                <w:webHidden/>
              </w:rPr>
              <w:t>2</w:t>
            </w:r>
            <w:r w:rsidR="00F218A7">
              <w:rPr>
                <w:noProof/>
                <w:webHidden/>
              </w:rPr>
              <w:fldChar w:fldCharType="end"/>
            </w:r>
          </w:hyperlink>
        </w:p>
        <w:p w14:paraId="7BEF8FBC" w14:textId="77777777" w:rsidR="00F218A7" w:rsidRDefault="005450AB">
          <w:pPr>
            <w:pStyle w:val="TOC1"/>
            <w:tabs>
              <w:tab w:val="left" w:pos="567"/>
            </w:tabs>
            <w:rPr>
              <w:rFonts w:eastAsiaTheme="minorEastAsia" w:cstheme="minorBidi"/>
              <w:b w:val="0"/>
              <w:noProof/>
              <w:color w:val="auto"/>
              <w:szCs w:val="22"/>
              <w:lang w:eastAsia="en-GB"/>
            </w:rPr>
          </w:pPr>
          <w:hyperlink w:anchor="_Toc23927348" w:history="1">
            <w:r w:rsidR="00F218A7" w:rsidRPr="008B08EB">
              <w:rPr>
                <w:rStyle w:val="Hyperlink"/>
                <w:noProof/>
              </w:rPr>
              <w:t>2.</w:t>
            </w:r>
            <w:r w:rsidR="00F218A7">
              <w:rPr>
                <w:rFonts w:eastAsiaTheme="minorEastAsia" w:cstheme="minorBidi"/>
                <w:b w:val="0"/>
                <w:noProof/>
                <w:color w:val="auto"/>
                <w:szCs w:val="22"/>
                <w:lang w:eastAsia="en-GB"/>
              </w:rPr>
              <w:tab/>
            </w:r>
            <w:r w:rsidR="00F218A7" w:rsidRPr="008B08EB">
              <w:rPr>
                <w:rStyle w:val="Hyperlink"/>
                <w:noProof/>
              </w:rPr>
              <w:t>II. HOW TO USE THE OLYMPUS DICTATION APP</w:t>
            </w:r>
            <w:r w:rsidR="00F218A7">
              <w:rPr>
                <w:noProof/>
                <w:webHidden/>
              </w:rPr>
              <w:tab/>
            </w:r>
            <w:r w:rsidR="00F218A7">
              <w:rPr>
                <w:noProof/>
                <w:webHidden/>
              </w:rPr>
              <w:fldChar w:fldCharType="begin"/>
            </w:r>
            <w:r w:rsidR="00F218A7">
              <w:rPr>
                <w:noProof/>
                <w:webHidden/>
              </w:rPr>
              <w:instrText xml:space="preserve"> PAGEREF _Toc23927348 \h </w:instrText>
            </w:r>
            <w:r w:rsidR="00F218A7">
              <w:rPr>
                <w:noProof/>
                <w:webHidden/>
              </w:rPr>
            </w:r>
            <w:r w:rsidR="00F218A7">
              <w:rPr>
                <w:noProof/>
                <w:webHidden/>
              </w:rPr>
              <w:fldChar w:fldCharType="separate"/>
            </w:r>
            <w:r w:rsidR="00F218A7">
              <w:rPr>
                <w:noProof/>
                <w:webHidden/>
              </w:rPr>
              <w:t>3</w:t>
            </w:r>
            <w:r w:rsidR="00F218A7">
              <w:rPr>
                <w:noProof/>
                <w:webHidden/>
              </w:rPr>
              <w:fldChar w:fldCharType="end"/>
            </w:r>
          </w:hyperlink>
        </w:p>
        <w:p w14:paraId="306A1E27" w14:textId="77777777" w:rsidR="00F218A7" w:rsidRDefault="005450AB">
          <w:pPr>
            <w:pStyle w:val="TOC3"/>
            <w:rPr>
              <w:rFonts w:eastAsiaTheme="minorEastAsia" w:cstheme="minorBidi"/>
              <w:noProof/>
              <w:color w:val="auto"/>
              <w:szCs w:val="22"/>
              <w:lang w:eastAsia="en-GB"/>
            </w:rPr>
          </w:pPr>
          <w:hyperlink w:anchor="_Toc23927349" w:history="1">
            <w:r w:rsidR="00F218A7" w:rsidRPr="008B08EB">
              <w:rPr>
                <w:rStyle w:val="Hyperlink"/>
                <w:noProof/>
              </w:rPr>
              <w:t>To record a dictation</w:t>
            </w:r>
            <w:r w:rsidR="00F218A7">
              <w:rPr>
                <w:noProof/>
                <w:webHidden/>
              </w:rPr>
              <w:tab/>
            </w:r>
            <w:r w:rsidR="00F218A7">
              <w:rPr>
                <w:noProof/>
                <w:webHidden/>
              </w:rPr>
              <w:fldChar w:fldCharType="begin"/>
            </w:r>
            <w:r w:rsidR="00F218A7">
              <w:rPr>
                <w:noProof/>
                <w:webHidden/>
              </w:rPr>
              <w:instrText xml:space="preserve"> PAGEREF _Toc23927349 \h </w:instrText>
            </w:r>
            <w:r w:rsidR="00F218A7">
              <w:rPr>
                <w:noProof/>
                <w:webHidden/>
              </w:rPr>
            </w:r>
            <w:r w:rsidR="00F218A7">
              <w:rPr>
                <w:noProof/>
                <w:webHidden/>
              </w:rPr>
              <w:fldChar w:fldCharType="separate"/>
            </w:r>
            <w:r w:rsidR="00F218A7">
              <w:rPr>
                <w:noProof/>
                <w:webHidden/>
              </w:rPr>
              <w:t>3</w:t>
            </w:r>
            <w:r w:rsidR="00F218A7">
              <w:rPr>
                <w:noProof/>
                <w:webHidden/>
              </w:rPr>
              <w:fldChar w:fldCharType="end"/>
            </w:r>
          </w:hyperlink>
        </w:p>
        <w:p w14:paraId="72138592" w14:textId="77777777" w:rsidR="00F218A7" w:rsidRDefault="005450AB">
          <w:pPr>
            <w:pStyle w:val="TOC3"/>
            <w:rPr>
              <w:rFonts w:eastAsiaTheme="minorEastAsia" w:cstheme="minorBidi"/>
              <w:noProof/>
              <w:color w:val="auto"/>
              <w:szCs w:val="22"/>
              <w:lang w:eastAsia="en-GB"/>
            </w:rPr>
          </w:pPr>
          <w:hyperlink w:anchor="_Toc23927350" w:history="1">
            <w:r w:rsidR="00F218A7" w:rsidRPr="008B08EB">
              <w:rPr>
                <w:rStyle w:val="Hyperlink"/>
                <w:noProof/>
              </w:rPr>
              <w:t>To rename and save dictation files</w:t>
            </w:r>
            <w:r w:rsidR="00F218A7">
              <w:rPr>
                <w:noProof/>
                <w:webHidden/>
              </w:rPr>
              <w:tab/>
            </w:r>
            <w:r w:rsidR="00F218A7">
              <w:rPr>
                <w:noProof/>
                <w:webHidden/>
              </w:rPr>
              <w:fldChar w:fldCharType="begin"/>
            </w:r>
            <w:r w:rsidR="00F218A7">
              <w:rPr>
                <w:noProof/>
                <w:webHidden/>
              </w:rPr>
              <w:instrText xml:space="preserve"> PAGEREF _Toc23927350 \h </w:instrText>
            </w:r>
            <w:r w:rsidR="00F218A7">
              <w:rPr>
                <w:noProof/>
                <w:webHidden/>
              </w:rPr>
            </w:r>
            <w:r w:rsidR="00F218A7">
              <w:rPr>
                <w:noProof/>
                <w:webHidden/>
              </w:rPr>
              <w:fldChar w:fldCharType="separate"/>
            </w:r>
            <w:r w:rsidR="00F218A7">
              <w:rPr>
                <w:noProof/>
                <w:webHidden/>
              </w:rPr>
              <w:t>4</w:t>
            </w:r>
            <w:r w:rsidR="00F218A7">
              <w:rPr>
                <w:noProof/>
                <w:webHidden/>
              </w:rPr>
              <w:fldChar w:fldCharType="end"/>
            </w:r>
          </w:hyperlink>
        </w:p>
        <w:p w14:paraId="71F83636" w14:textId="77777777" w:rsidR="00F218A7" w:rsidRDefault="005450AB">
          <w:pPr>
            <w:pStyle w:val="TOC3"/>
            <w:rPr>
              <w:rFonts w:eastAsiaTheme="minorEastAsia" w:cstheme="minorBidi"/>
              <w:noProof/>
              <w:color w:val="auto"/>
              <w:szCs w:val="22"/>
              <w:lang w:eastAsia="en-GB"/>
            </w:rPr>
          </w:pPr>
          <w:hyperlink w:anchor="_Toc23927351" w:history="1">
            <w:r w:rsidR="00F218A7" w:rsidRPr="008B08EB">
              <w:rPr>
                <w:rStyle w:val="Hyperlink"/>
                <w:noProof/>
              </w:rPr>
              <w:t>To edit previously saved files</w:t>
            </w:r>
            <w:r w:rsidR="00F218A7">
              <w:rPr>
                <w:noProof/>
                <w:webHidden/>
              </w:rPr>
              <w:tab/>
            </w:r>
            <w:r w:rsidR="00F218A7">
              <w:rPr>
                <w:noProof/>
                <w:webHidden/>
              </w:rPr>
              <w:fldChar w:fldCharType="begin"/>
            </w:r>
            <w:r w:rsidR="00F218A7">
              <w:rPr>
                <w:noProof/>
                <w:webHidden/>
              </w:rPr>
              <w:instrText xml:space="preserve"> PAGEREF _Toc23927351 \h </w:instrText>
            </w:r>
            <w:r w:rsidR="00F218A7">
              <w:rPr>
                <w:noProof/>
                <w:webHidden/>
              </w:rPr>
            </w:r>
            <w:r w:rsidR="00F218A7">
              <w:rPr>
                <w:noProof/>
                <w:webHidden/>
              </w:rPr>
              <w:fldChar w:fldCharType="separate"/>
            </w:r>
            <w:r w:rsidR="00F218A7">
              <w:rPr>
                <w:noProof/>
                <w:webHidden/>
              </w:rPr>
              <w:t>4</w:t>
            </w:r>
            <w:r w:rsidR="00F218A7">
              <w:rPr>
                <w:noProof/>
                <w:webHidden/>
              </w:rPr>
              <w:fldChar w:fldCharType="end"/>
            </w:r>
          </w:hyperlink>
        </w:p>
        <w:p w14:paraId="5A449F57" w14:textId="77777777" w:rsidR="00F218A7" w:rsidRDefault="005450AB">
          <w:pPr>
            <w:pStyle w:val="TOC1"/>
            <w:tabs>
              <w:tab w:val="left" w:pos="567"/>
            </w:tabs>
            <w:rPr>
              <w:rFonts w:eastAsiaTheme="minorEastAsia" w:cstheme="minorBidi"/>
              <w:b w:val="0"/>
              <w:noProof/>
              <w:color w:val="auto"/>
              <w:szCs w:val="22"/>
              <w:lang w:eastAsia="en-GB"/>
            </w:rPr>
          </w:pPr>
          <w:hyperlink w:anchor="_Toc23927352" w:history="1">
            <w:r w:rsidR="00F218A7" w:rsidRPr="008B08EB">
              <w:rPr>
                <w:rStyle w:val="Hyperlink"/>
                <w:noProof/>
              </w:rPr>
              <w:t>3.</w:t>
            </w:r>
            <w:r w:rsidR="00F218A7">
              <w:rPr>
                <w:rFonts w:eastAsiaTheme="minorEastAsia" w:cstheme="minorBidi"/>
                <w:b w:val="0"/>
                <w:noProof/>
                <w:color w:val="auto"/>
                <w:szCs w:val="22"/>
                <w:lang w:eastAsia="en-GB"/>
              </w:rPr>
              <w:tab/>
            </w:r>
            <w:r w:rsidR="00F218A7" w:rsidRPr="008B08EB">
              <w:rPr>
                <w:rStyle w:val="Hyperlink"/>
                <w:noProof/>
              </w:rPr>
              <w:t>HOW TO SEND DICTATION FILES FOR TRANSCRIPTION</w:t>
            </w:r>
            <w:r w:rsidR="00F218A7">
              <w:rPr>
                <w:noProof/>
                <w:webHidden/>
              </w:rPr>
              <w:tab/>
            </w:r>
            <w:r w:rsidR="00F218A7">
              <w:rPr>
                <w:noProof/>
                <w:webHidden/>
              </w:rPr>
              <w:fldChar w:fldCharType="begin"/>
            </w:r>
            <w:r w:rsidR="00F218A7">
              <w:rPr>
                <w:noProof/>
                <w:webHidden/>
              </w:rPr>
              <w:instrText xml:space="preserve"> PAGEREF _Toc23927352 \h </w:instrText>
            </w:r>
            <w:r w:rsidR="00F218A7">
              <w:rPr>
                <w:noProof/>
                <w:webHidden/>
              </w:rPr>
            </w:r>
            <w:r w:rsidR="00F218A7">
              <w:rPr>
                <w:noProof/>
                <w:webHidden/>
              </w:rPr>
              <w:fldChar w:fldCharType="separate"/>
            </w:r>
            <w:r w:rsidR="00F218A7">
              <w:rPr>
                <w:noProof/>
                <w:webHidden/>
              </w:rPr>
              <w:t>5</w:t>
            </w:r>
            <w:r w:rsidR="00F218A7">
              <w:rPr>
                <w:noProof/>
                <w:webHidden/>
              </w:rPr>
              <w:fldChar w:fldCharType="end"/>
            </w:r>
          </w:hyperlink>
        </w:p>
        <w:p w14:paraId="7986D482" w14:textId="77777777" w:rsidR="00384F85" w:rsidRDefault="00384F85">
          <w:r>
            <w:rPr>
              <w:b/>
              <w:bCs/>
              <w:noProof/>
            </w:rPr>
            <w:fldChar w:fldCharType="end"/>
          </w:r>
        </w:p>
      </w:sdtContent>
    </w:sdt>
    <w:p w14:paraId="7986D483" w14:textId="77777777" w:rsidR="00384F85" w:rsidRDefault="00384F85">
      <w:pPr>
        <w:jc w:val="left"/>
      </w:pPr>
    </w:p>
    <w:p w14:paraId="7986D484" w14:textId="77777777" w:rsidR="00384F85" w:rsidRDefault="00384F85" w:rsidP="00F218A7">
      <w:pPr>
        <w:pStyle w:val="Heading1"/>
        <w:numPr>
          <w:ilvl w:val="0"/>
          <w:numId w:val="0"/>
        </w:numPr>
        <w:ind w:left="360"/>
      </w:pPr>
    </w:p>
    <w:p w14:paraId="7986D485" w14:textId="3350783D" w:rsidR="00384F85" w:rsidRPr="007B52BC" w:rsidRDefault="00384F85" w:rsidP="00F218A7">
      <w:pPr>
        <w:pStyle w:val="Heading1"/>
        <w:numPr>
          <w:ilvl w:val="0"/>
          <w:numId w:val="0"/>
        </w:numPr>
      </w:pPr>
      <w:bookmarkStart w:id="1" w:name="_Toc23927346"/>
      <w:r w:rsidRPr="007B52BC">
        <w:t xml:space="preserve">Note about </w:t>
      </w:r>
      <w:r w:rsidR="00F218A7">
        <w:t>IOMG devices</w:t>
      </w:r>
      <w:bookmarkEnd w:id="1"/>
    </w:p>
    <w:p w14:paraId="010FFC1E" w14:textId="45AD0211" w:rsidR="00F218A7" w:rsidRDefault="00F218A7" w:rsidP="007B52BC">
      <w:pPr>
        <w:pStyle w:val="HansardBasic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IOMG offer two solutions</w:t>
      </w:r>
      <w:r w:rsidR="00384F85" w:rsidRPr="00384F85">
        <w:t xml:space="preserve"> </w:t>
      </w:r>
      <w:r>
        <w:t>for mobile devices – BYOD and IOMG corporate</w:t>
      </w:r>
    </w:p>
    <w:p w14:paraId="251FD1E3" w14:textId="77777777" w:rsidR="00F218A7" w:rsidRDefault="00F218A7" w:rsidP="007B52BC">
      <w:pPr>
        <w:pStyle w:val="HansardBasic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F53AEB7" w14:textId="77777777" w:rsidR="002D6FB5" w:rsidRDefault="00384F85" w:rsidP="002D6FB5">
      <w:pPr>
        <w:pStyle w:val="HansardBasic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 w:rsidRPr="00384F85">
        <w:t xml:space="preserve">On your Isle of Man Government device, you </w:t>
      </w:r>
      <w:r w:rsidR="00F218A7">
        <w:t>CANNOT</w:t>
      </w:r>
      <w:r w:rsidRPr="00384F85">
        <w:t xml:space="preserve"> use an</w:t>
      </w:r>
      <w:r w:rsidR="00F218A7">
        <w:t xml:space="preserve"> Apple ID account and any applications must be requested through GTS helpdesk. </w:t>
      </w:r>
      <w:r w:rsidR="002D6FB5">
        <w:t xml:space="preserve">There is no corporate solution provided in the IOMG App store. </w:t>
      </w:r>
    </w:p>
    <w:p w14:paraId="3FEB9E7D" w14:textId="77777777" w:rsidR="00F218A7" w:rsidRDefault="00F218A7" w:rsidP="007B52BC">
      <w:pPr>
        <w:pStyle w:val="HansardBasic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5E20D3B8" w14:textId="0E6678F1" w:rsidR="00F218A7" w:rsidRDefault="00F218A7" w:rsidP="007B52BC">
      <w:pPr>
        <w:pStyle w:val="HansardBasic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 BYOD device allows you to access any application.</w:t>
      </w:r>
    </w:p>
    <w:p w14:paraId="6414D619" w14:textId="77777777" w:rsidR="00F218A7" w:rsidRDefault="00F218A7" w:rsidP="007B52BC">
      <w:pPr>
        <w:pStyle w:val="HansardBasic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13325F5E" w14:textId="0E81674D" w:rsidR="002D6FB5" w:rsidRDefault="00F218A7" w:rsidP="007B52BC">
      <w:pPr>
        <w:pStyle w:val="HansardBasic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Any dictation send solution will require the audio file to either be stored or sent. When you send/store the file, you are responsible for the security of that file and the content on it.</w:t>
      </w:r>
    </w:p>
    <w:p w14:paraId="3788026B" w14:textId="77777777" w:rsidR="00F218A7" w:rsidRPr="00384F85" w:rsidRDefault="00F218A7" w:rsidP="007B52BC">
      <w:pPr>
        <w:pStyle w:val="HansardBasic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07A419DB" w14:textId="77777777" w:rsidR="00F218A7" w:rsidRDefault="00F218A7">
      <w:pPr>
        <w:jc w:val="left"/>
      </w:pPr>
    </w:p>
    <w:p w14:paraId="505B87CE" w14:textId="3E1A9647" w:rsidR="00F218A7" w:rsidRDefault="00F218A7" w:rsidP="00F218A7">
      <w:pPr>
        <w:pStyle w:val="Heading1"/>
        <w:numPr>
          <w:ilvl w:val="0"/>
          <w:numId w:val="0"/>
        </w:numPr>
        <w:ind w:left="360"/>
      </w:pPr>
    </w:p>
    <w:p w14:paraId="5D5BD8F0" w14:textId="77777777" w:rsidR="00F218A7" w:rsidRDefault="00F218A7">
      <w:pPr>
        <w:jc w:val="left"/>
        <w:rPr>
          <w:rFonts w:asciiTheme="minorHAnsi" w:hAnsiTheme="minorHAnsi"/>
          <w:b/>
          <w:sz w:val="24"/>
          <w:u w:val="single"/>
        </w:rPr>
      </w:pPr>
      <w:r>
        <w:br w:type="page"/>
      </w:r>
    </w:p>
    <w:p w14:paraId="77263D59" w14:textId="53C1B735" w:rsidR="00DD5F13" w:rsidRDefault="00DD5F13" w:rsidP="00DD5F13">
      <w:pPr>
        <w:pStyle w:val="Heading1"/>
      </w:pPr>
      <w:bookmarkStart w:id="2" w:name="_Toc23927347"/>
      <w:r>
        <w:lastRenderedPageBreak/>
        <w:t>INTRODUCTION</w:t>
      </w:r>
    </w:p>
    <w:p w14:paraId="5E7708BB" w14:textId="1EAE9351" w:rsidR="00DD5F13" w:rsidRPr="00DD5F13" w:rsidRDefault="00DD5F13" w:rsidP="00DD5F13">
      <w:pPr>
        <w:pStyle w:val="DivisionlistHansard"/>
        <w:rPr>
          <w:sz w:val="22"/>
        </w:rPr>
      </w:pPr>
      <w:r w:rsidRPr="00DD5F13">
        <w:rPr>
          <w:sz w:val="22"/>
        </w:rPr>
        <w:t xml:space="preserve">Members Services can transcribe dictation for Members on request </w:t>
      </w:r>
    </w:p>
    <w:p w14:paraId="499E421F" w14:textId="70DD039A" w:rsidR="00DD5F13" w:rsidRDefault="00DD5F13" w:rsidP="00DD5F13">
      <w:pPr>
        <w:pStyle w:val="DivisionlistHansard"/>
        <w:rPr>
          <w:sz w:val="22"/>
        </w:rPr>
      </w:pPr>
      <w:r w:rsidRPr="00DD5F13">
        <w:rPr>
          <w:sz w:val="22"/>
        </w:rPr>
        <w:t>Hansard transcribe dictation for Committees on request</w:t>
      </w:r>
    </w:p>
    <w:p w14:paraId="0A00662D" w14:textId="77777777" w:rsidR="004F44F9" w:rsidRDefault="004F44F9" w:rsidP="00DD5F13">
      <w:pPr>
        <w:pStyle w:val="DivisionlistHansard"/>
        <w:rPr>
          <w:sz w:val="22"/>
        </w:rPr>
      </w:pPr>
    </w:p>
    <w:p w14:paraId="569A0B31" w14:textId="77777777" w:rsidR="002D6FB5" w:rsidRDefault="004F44F9" w:rsidP="002D6FB5">
      <w:pPr>
        <w:pStyle w:val="DivisionlistHansard"/>
        <w:rPr>
          <w:sz w:val="22"/>
        </w:rPr>
      </w:pPr>
      <w:r>
        <w:rPr>
          <w:sz w:val="22"/>
        </w:rPr>
        <w:t>There does not appear to be a free application from the App store that allows dictation to send via email.</w:t>
      </w:r>
      <w:r w:rsidR="00910651">
        <w:rPr>
          <w:sz w:val="22"/>
        </w:rPr>
        <w:t xml:space="preserve"> </w:t>
      </w:r>
    </w:p>
    <w:p w14:paraId="44618154" w14:textId="77777777" w:rsidR="004F44F9" w:rsidRDefault="004F44F9" w:rsidP="00DD5F13">
      <w:pPr>
        <w:pStyle w:val="DivisionlistHansard"/>
        <w:rPr>
          <w:sz w:val="22"/>
        </w:rPr>
      </w:pPr>
    </w:p>
    <w:p w14:paraId="77F82AF1" w14:textId="61801708" w:rsidR="004F44F9" w:rsidRPr="004F44F9" w:rsidRDefault="004F44F9" w:rsidP="004F44F9">
      <w:pPr>
        <w:pStyle w:val="Heading3"/>
        <w:rPr>
          <w:u w:val="none"/>
        </w:rPr>
      </w:pPr>
      <w:r>
        <w:rPr>
          <w:u w:val="none"/>
        </w:rPr>
        <w:t>1.1</w:t>
      </w:r>
      <w:r>
        <w:rPr>
          <w:u w:val="none"/>
        </w:rPr>
        <w:tab/>
      </w:r>
      <w:r w:rsidRPr="004F44F9">
        <w:rPr>
          <w:u w:val="none"/>
        </w:rPr>
        <w:t>Olympus Dictation</w:t>
      </w:r>
      <w:r w:rsidRPr="004F44F9">
        <w:rPr>
          <w:u w:val="none"/>
        </w:rPr>
        <w:t xml:space="preserve"> </w:t>
      </w:r>
    </w:p>
    <w:p w14:paraId="6BAB5239" w14:textId="06945890" w:rsidR="004F44F9" w:rsidRDefault="004F44F9" w:rsidP="00DD5F13">
      <w:pPr>
        <w:pStyle w:val="DivisionlistHansard"/>
        <w:rPr>
          <w:sz w:val="22"/>
        </w:rPr>
      </w:pPr>
      <w:r>
        <w:rPr>
          <w:sz w:val="22"/>
        </w:rPr>
        <w:t xml:space="preserve">Up until version 2.0 released November 2019, the recommended application was Olympus Dictation. The new release is no longer a free service and does not allow you to send audio files directly via email; you must use the </w:t>
      </w:r>
      <w:r w:rsidRPr="004F44F9">
        <w:rPr>
          <w:sz w:val="22"/>
        </w:rPr>
        <w:t>Olympus Dictation Delivery Service (ODDS)</w:t>
      </w:r>
      <w:r w:rsidRPr="004F44F9">
        <w:rPr>
          <w:sz w:val="22"/>
        </w:rPr>
        <w:t xml:space="preserve">. </w:t>
      </w:r>
      <w:r w:rsidRPr="004F44F9">
        <w:rPr>
          <w:sz w:val="22"/>
        </w:rPr>
        <w:t>ODDS is a cloud-based subscription service</w:t>
      </w:r>
      <w:r w:rsidRPr="004F44F9">
        <w:rPr>
          <w:sz w:val="22"/>
        </w:rPr>
        <w:t>.</w:t>
      </w:r>
    </w:p>
    <w:p w14:paraId="3D5C05C4" w14:textId="77777777" w:rsidR="002D6FB5" w:rsidRDefault="002D6FB5" w:rsidP="00DD5F13">
      <w:pPr>
        <w:pStyle w:val="DivisionlistHansard"/>
        <w:rPr>
          <w:sz w:val="22"/>
        </w:rPr>
      </w:pPr>
    </w:p>
    <w:p w14:paraId="0C4E4526" w14:textId="624A5339" w:rsidR="002D6FB5" w:rsidRPr="002D6FB5" w:rsidRDefault="002D6FB5" w:rsidP="002D6FB5">
      <w:pPr>
        <w:pStyle w:val="Heading3"/>
        <w:rPr>
          <w:u w:val="none"/>
        </w:rPr>
      </w:pPr>
      <w:r>
        <w:rPr>
          <w:u w:val="none"/>
        </w:rPr>
        <w:t>1.2</w:t>
      </w:r>
      <w:r>
        <w:rPr>
          <w:u w:val="none"/>
        </w:rPr>
        <w:tab/>
      </w:r>
      <w:r w:rsidRPr="002D6FB5">
        <w:rPr>
          <w:u w:val="none"/>
        </w:rPr>
        <w:t>Other Apps and Issues found</w:t>
      </w:r>
    </w:p>
    <w:p w14:paraId="1831C3DF" w14:textId="77777777" w:rsidR="002D6FB5" w:rsidRPr="002D6FB5" w:rsidRDefault="002D6FB5" w:rsidP="002D6FB5">
      <w:pPr>
        <w:pStyle w:val="DivisionlistHansard"/>
        <w:rPr>
          <w:b/>
          <w:sz w:val="22"/>
        </w:rPr>
      </w:pPr>
      <w:r w:rsidRPr="002D6FB5">
        <w:rPr>
          <w:b/>
          <w:sz w:val="22"/>
        </w:rPr>
        <w:t>“Dictaphone – Voice Recorder”</w:t>
      </w:r>
    </w:p>
    <w:p w14:paraId="3F29D608" w14:textId="77777777" w:rsidR="002D6FB5" w:rsidRDefault="002D6FB5" w:rsidP="002D6FB5">
      <w:pPr>
        <w:pStyle w:val="DivisionlistHansard"/>
        <w:rPr>
          <w:sz w:val="22"/>
        </w:rPr>
      </w:pPr>
      <w:r>
        <w:rPr>
          <w:sz w:val="22"/>
        </w:rPr>
        <w:t>Free to record and store on device.</w:t>
      </w:r>
    </w:p>
    <w:p w14:paraId="6C8C1D2F" w14:textId="4304D04A" w:rsidR="002D6FB5" w:rsidRDefault="002D6FB5" w:rsidP="002D6FB5">
      <w:pPr>
        <w:pStyle w:val="DivisionlistHansard"/>
        <w:rPr>
          <w:sz w:val="22"/>
        </w:rPr>
      </w:pPr>
      <w:r w:rsidRPr="002D6FB5">
        <w:rPr>
          <w:sz w:val="22"/>
        </w:rPr>
        <w:t xml:space="preserve">For £1.99 you can buy the extension that allows you to send audio files from </w:t>
      </w:r>
      <w:r>
        <w:rPr>
          <w:sz w:val="22"/>
        </w:rPr>
        <w:t xml:space="preserve">your device to an </w:t>
      </w:r>
      <w:r w:rsidRPr="002D6FB5">
        <w:rPr>
          <w:b/>
          <w:sz w:val="22"/>
        </w:rPr>
        <w:t>email address</w:t>
      </w:r>
    </w:p>
    <w:p w14:paraId="3836C782" w14:textId="77777777" w:rsidR="002D6FB5" w:rsidRDefault="002D6FB5" w:rsidP="002D6FB5">
      <w:pPr>
        <w:pStyle w:val="DivisionlistHansard"/>
        <w:rPr>
          <w:sz w:val="22"/>
        </w:rPr>
      </w:pPr>
    </w:p>
    <w:p w14:paraId="18831D6C" w14:textId="77777777" w:rsidR="002D6FB5" w:rsidRPr="002D6FB5" w:rsidRDefault="002D6FB5" w:rsidP="002D6FB5">
      <w:pPr>
        <w:pStyle w:val="DivisionlistHansard"/>
        <w:rPr>
          <w:b/>
          <w:sz w:val="22"/>
        </w:rPr>
      </w:pPr>
      <w:r w:rsidRPr="002D6FB5">
        <w:rPr>
          <w:b/>
          <w:sz w:val="22"/>
        </w:rPr>
        <w:t xml:space="preserve">Voice Recorder </w:t>
      </w:r>
    </w:p>
    <w:p w14:paraId="67269855" w14:textId="77777777" w:rsidR="002D6FB5" w:rsidRDefault="002D6FB5" w:rsidP="002D6FB5">
      <w:pPr>
        <w:pStyle w:val="DivisionlistHansard"/>
        <w:rPr>
          <w:sz w:val="22"/>
        </w:rPr>
      </w:pPr>
      <w:r>
        <w:rPr>
          <w:sz w:val="22"/>
        </w:rPr>
        <w:t>Free to record and store on device.</w:t>
      </w:r>
    </w:p>
    <w:p w14:paraId="5D6C8251" w14:textId="0C221954" w:rsidR="002D6FB5" w:rsidRPr="002D6FB5" w:rsidRDefault="002D6FB5" w:rsidP="002D6FB5">
      <w:pPr>
        <w:pStyle w:val="DivisionlistHansard"/>
        <w:rPr>
          <w:sz w:val="22"/>
        </w:rPr>
      </w:pPr>
      <w:r>
        <w:rPr>
          <w:sz w:val="22"/>
        </w:rPr>
        <w:t>You</w:t>
      </w:r>
      <w:r w:rsidRPr="002D6FB5">
        <w:rPr>
          <w:sz w:val="22"/>
        </w:rPr>
        <w:t xml:space="preserve"> can save the files to a cloud or s</w:t>
      </w:r>
      <w:r>
        <w:rPr>
          <w:sz w:val="22"/>
        </w:rPr>
        <w:t xml:space="preserve">end over </w:t>
      </w:r>
      <w:r w:rsidRPr="002D6FB5">
        <w:rPr>
          <w:b/>
          <w:sz w:val="22"/>
        </w:rPr>
        <w:t>wifi sync</w:t>
      </w:r>
      <w:r>
        <w:rPr>
          <w:sz w:val="22"/>
        </w:rPr>
        <w:t xml:space="preserve"> to a PC etc </w:t>
      </w:r>
      <w:r w:rsidRPr="002D6FB5">
        <w:rPr>
          <w:sz w:val="22"/>
        </w:rPr>
        <w:t xml:space="preserve">for free </w:t>
      </w:r>
      <w:r>
        <w:rPr>
          <w:sz w:val="22"/>
        </w:rPr>
        <w:t xml:space="preserve">BUT [Hansard] are trying </w:t>
      </w:r>
      <w:r w:rsidRPr="002D6FB5">
        <w:rPr>
          <w:sz w:val="22"/>
        </w:rPr>
        <w:t>to figure out how you get hold of the fil</w:t>
      </w:r>
      <w:r>
        <w:rPr>
          <w:sz w:val="22"/>
        </w:rPr>
        <w:t>es once you’ve transferred them.</w:t>
      </w:r>
    </w:p>
    <w:p w14:paraId="0E56052D" w14:textId="77777777" w:rsidR="002D6FB5" w:rsidRDefault="002D6FB5" w:rsidP="00DD5F13">
      <w:pPr>
        <w:pStyle w:val="DivisionlistHansard"/>
        <w:rPr>
          <w:sz w:val="22"/>
        </w:rPr>
      </w:pPr>
    </w:p>
    <w:p w14:paraId="69E01830" w14:textId="77777777" w:rsidR="00DD5F13" w:rsidRPr="00DD5F13" w:rsidRDefault="00DD5F13" w:rsidP="00DD5F13">
      <w:pPr>
        <w:pStyle w:val="DivisionlistHansard"/>
        <w:rPr>
          <w:sz w:val="22"/>
        </w:rPr>
      </w:pPr>
    </w:p>
    <w:p w14:paraId="7986D48D" w14:textId="6D680353" w:rsidR="00617FB2" w:rsidRPr="00384F85" w:rsidRDefault="002D6FB5" w:rsidP="00F218A7">
      <w:pPr>
        <w:pStyle w:val="Heading1"/>
      </w:pPr>
      <w:r>
        <w:t xml:space="preserve">GENERAL </w:t>
      </w:r>
      <w:r w:rsidR="00617FB2" w:rsidRPr="00F218A7">
        <w:t>INSTALLATION</w:t>
      </w:r>
      <w:r w:rsidR="00617FB2" w:rsidRPr="00384F85">
        <w:t xml:space="preserve"> </w:t>
      </w:r>
      <w:bookmarkEnd w:id="2"/>
      <w:r>
        <w:t>INSTRUCTIONS</w:t>
      </w:r>
    </w:p>
    <w:p w14:paraId="7986D48E" w14:textId="77777777" w:rsidR="00617FB2" w:rsidRPr="008F5F99" w:rsidRDefault="00617FB2" w:rsidP="008F5F99">
      <w:pPr>
        <w:pStyle w:val="HansardBasic"/>
      </w:pPr>
    </w:p>
    <w:p w14:paraId="7986D491" w14:textId="3A16561E" w:rsidR="008F5F99" w:rsidRDefault="008F5F99" w:rsidP="00F218A7">
      <w:pPr>
        <w:pStyle w:val="HansardBasic"/>
      </w:pPr>
      <w:r>
        <w:t xml:space="preserve">(1) </w:t>
      </w:r>
      <w:r w:rsidR="00E45C5A">
        <w:t>On the device for</w:t>
      </w:r>
      <w:r w:rsidR="00F218A7">
        <w:t xml:space="preserve"> which the App is required, search for</w:t>
      </w:r>
      <w:r w:rsidR="00E45C5A">
        <w:t xml:space="preserve"> Dictation app for iPhone/iPad App in the App Store</w:t>
      </w:r>
      <w:r w:rsidR="00F218A7">
        <w:t xml:space="preserve"> </w:t>
      </w:r>
    </w:p>
    <w:p w14:paraId="7986D492" w14:textId="77777777" w:rsidR="008F5F99" w:rsidRDefault="008F5F99" w:rsidP="008F5F99">
      <w:pPr>
        <w:pStyle w:val="HansardBasic"/>
      </w:pPr>
    </w:p>
    <w:p w14:paraId="7986D495" w14:textId="25B106E0" w:rsidR="00965EAD" w:rsidRDefault="008F5F99" w:rsidP="008F5F99">
      <w:pPr>
        <w:pStyle w:val="HansardBasic"/>
      </w:pPr>
      <w:r>
        <w:t>(2)</w:t>
      </w:r>
      <w:r w:rsidR="00CC3C1B">
        <w:t xml:space="preserve"> Press </w:t>
      </w:r>
      <w:r w:rsidR="00555D52">
        <w:t>GET</w:t>
      </w:r>
      <w:r>
        <w:t xml:space="preserve"> </w:t>
      </w:r>
      <w:r w:rsidR="00CC3C1B">
        <w:t xml:space="preserve">to install </w:t>
      </w:r>
      <w:r>
        <w:t>the App</w:t>
      </w:r>
      <w:r w:rsidR="00CC3C1B">
        <w:t xml:space="preserve"> and then OPEN:</w:t>
      </w:r>
    </w:p>
    <w:p w14:paraId="7986D499" w14:textId="210287F6" w:rsidR="00CC3C1B" w:rsidRDefault="00CC3C1B" w:rsidP="002D6FB5">
      <w:pPr>
        <w:pStyle w:val="HansardBasic"/>
        <w:jc w:val="left"/>
      </w:pPr>
      <w:r>
        <w:t xml:space="preserve"> </w:t>
      </w:r>
      <w:r w:rsidR="00555D52">
        <w:t>(</w:t>
      </w:r>
      <w:r>
        <w:t>***</w:t>
      </w:r>
      <w:r w:rsidR="00555D52">
        <w:t xml:space="preserve">N.B. </w:t>
      </w:r>
      <w:r w:rsidR="00F218A7">
        <w:t>As apps change and upgrade, you should check there</w:t>
      </w:r>
      <w:r w:rsidR="00555D52">
        <w:t xml:space="preserve"> is no </w:t>
      </w:r>
      <w:r>
        <w:t>cost</w:t>
      </w:r>
      <w:r w:rsidR="00555D52">
        <w:t>.)</w:t>
      </w:r>
    </w:p>
    <w:p w14:paraId="7986D49A" w14:textId="77777777" w:rsidR="00965EAD" w:rsidRDefault="00965EAD" w:rsidP="008F5F99">
      <w:pPr>
        <w:pStyle w:val="HansardBasic"/>
      </w:pPr>
    </w:p>
    <w:p w14:paraId="7986D49C" w14:textId="77777777" w:rsidR="00965EAD" w:rsidRDefault="00965EAD" w:rsidP="00965EAD">
      <w:pPr>
        <w:pStyle w:val="HansardBasic"/>
      </w:pPr>
      <w:r>
        <w:t>(3) Press OK to allow notifications and allow access to the microphone:</w:t>
      </w:r>
    </w:p>
    <w:p w14:paraId="7986D49D" w14:textId="77777777" w:rsidR="00965EAD" w:rsidRPr="00CC3C1B" w:rsidRDefault="00965EAD" w:rsidP="00965EAD">
      <w:pPr>
        <w:pStyle w:val="HansardBasic"/>
      </w:pPr>
    </w:p>
    <w:p w14:paraId="7986D49E" w14:textId="77777777" w:rsidR="00965EAD" w:rsidRPr="008F5F99" w:rsidRDefault="00965EAD" w:rsidP="00965EAD">
      <w:pPr>
        <w:pStyle w:val="HansardBasic"/>
        <w:ind w:left="1701"/>
      </w:pPr>
      <w:r>
        <w:rPr>
          <w:noProof/>
          <w:lang w:eastAsia="en-GB"/>
        </w:rPr>
        <w:drawing>
          <wp:inline distT="0" distB="0" distL="0" distR="0" wp14:anchorId="7986D4E4" wp14:editId="7986D4E5">
            <wp:extent cx="966983" cy="1725283"/>
            <wp:effectExtent l="0" t="0" r="5080" b="8890"/>
            <wp:docPr id="5" name="Picture 5" descr="C:\Users\ellencallister\AppData\Local\Microsoft\Windows\INetCache\Content.Word\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llencallister\AppData\Local\Microsoft\Windows\INetCache\Content.Word\image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933" cy="1725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</w:t>
      </w:r>
      <w:r>
        <w:rPr>
          <w:noProof/>
          <w:lang w:eastAsia="en-GB"/>
        </w:rPr>
        <w:drawing>
          <wp:inline distT="0" distB="0" distL="0" distR="0" wp14:anchorId="7986D4E6" wp14:editId="7986D4E7">
            <wp:extent cx="974784" cy="1731376"/>
            <wp:effectExtent l="0" t="0" r="0" b="2540"/>
            <wp:docPr id="6" name="Picture 6" descr="C:\Users\ellencallister\AppData\Local\Microsoft\Windows\INetCache\Content.Word\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ellencallister\AppData\Local\Microsoft\Windows\INetCache\Content.Word\image6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149" cy="174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6D49F" w14:textId="77777777" w:rsidR="00965EAD" w:rsidRDefault="00965EAD" w:rsidP="00965EAD">
      <w:pPr>
        <w:pStyle w:val="HansardBasic"/>
        <w:rPr>
          <w:b/>
        </w:rPr>
      </w:pPr>
    </w:p>
    <w:p w14:paraId="7986D4A0" w14:textId="77777777" w:rsidR="00CC3C1B" w:rsidRDefault="00CC3C1B" w:rsidP="00DD5F13">
      <w:pPr>
        <w:pStyle w:val="DivisionlistHansard"/>
        <w:rPr>
          <w:sz w:val="22"/>
        </w:rPr>
      </w:pPr>
      <w:r>
        <w:br w:type="page"/>
      </w:r>
    </w:p>
    <w:p w14:paraId="7986D4A1" w14:textId="5E48C4AF" w:rsidR="008F5F99" w:rsidRPr="00384F85" w:rsidRDefault="002D6FB5" w:rsidP="00F218A7">
      <w:pPr>
        <w:pStyle w:val="Heading1"/>
      </w:pPr>
      <w:bookmarkStart w:id="3" w:name="_Toc23927348"/>
      <w:r>
        <w:lastRenderedPageBreak/>
        <w:t xml:space="preserve">GENERAL: </w:t>
      </w:r>
      <w:r w:rsidR="008F5F99" w:rsidRPr="00384F85">
        <w:t xml:space="preserve">HOW TO USE </w:t>
      </w:r>
      <w:r w:rsidR="00F218A7">
        <w:t>A DICTATION</w:t>
      </w:r>
      <w:r w:rsidR="008E33D3" w:rsidRPr="00384F85">
        <w:t xml:space="preserve"> </w:t>
      </w:r>
      <w:r w:rsidR="008F5F99" w:rsidRPr="00384F85">
        <w:t>APP</w:t>
      </w:r>
      <w:bookmarkEnd w:id="3"/>
    </w:p>
    <w:p w14:paraId="7986D4A2" w14:textId="77777777" w:rsidR="00965EAD" w:rsidRDefault="00965EAD" w:rsidP="008F5F99">
      <w:pPr>
        <w:pStyle w:val="HansardBasic"/>
        <w:rPr>
          <w:b/>
        </w:rPr>
      </w:pPr>
    </w:p>
    <w:p w14:paraId="7986D4A3" w14:textId="77777777" w:rsidR="008F5F99" w:rsidRPr="002D6FB5" w:rsidRDefault="00965EAD" w:rsidP="00384F85">
      <w:pPr>
        <w:pStyle w:val="Heading3"/>
        <w:rPr>
          <w:u w:val="none"/>
        </w:rPr>
      </w:pPr>
      <w:bookmarkStart w:id="4" w:name="_Toc23927349"/>
      <w:r w:rsidRPr="002D6FB5">
        <w:rPr>
          <w:u w:val="none"/>
        </w:rPr>
        <w:t>To record a dictation</w:t>
      </w:r>
      <w:bookmarkEnd w:id="4"/>
    </w:p>
    <w:p w14:paraId="7986D4A4" w14:textId="77777777" w:rsidR="00965EAD" w:rsidRPr="00555D52" w:rsidRDefault="00965EAD" w:rsidP="008F5F99">
      <w:pPr>
        <w:pStyle w:val="HansardBasic"/>
        <w:rPr>
          <w:b/>
        </w:rPr>
      </w:pPr>
    </w:p>
    <w:p w14:paraId="7986D4A5" w14:textId="2553471F" w:rsidR="00DA03D3" w:rsidRDefault="00555D52" w:rsidP="008E33D3">
      <w:pPr>
        <w:pStyle w:val="HansardBasic"/>
        <w:rPr>
          <w:b/>
        </w:rPr>
      </w:pPr>
      <w:r>
        <w:t>(i) Press the Record button</w:t>
      </w:r>
      <w:r w:rsidR="00DA03D3">
        <w:t>:</w:t>
      </w:r>
    </w:p>
    <w:p w14:paraId="7986D4A6" w14:textId="77777777" w:rsidR="00555D52" w:rsidRDefault="008E33D3" w:rsidP="00965EAD">
      <w:pPr>
        <w:pStyle w:val="HansardBasic"/>
        <w:jc w:val="center"/>
      </w:pPr>
      <w:r>
        <w:rPr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86D4E8" wp14:editId="7986D4E9">
                <wp:simplePos x="0" y="0"/>
                <wp:positionH relativeFrom="column">
                  <wp:posOffset>1242204</wp:posOffset>
                </wp:positionH>
                <wp:positionV relativeFrom="paragraph">
                  <wp:posOffset>-2073</wp:posOffset>
                </wp:positionV>
                <wp:extent cx="1535502" cy="956945"/>
                <wp:effectExtent l="0" t="0" r="64770" b="5270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5502" cy="9569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9" o:spid="_x0000_s1026" type="#_x0000_t32" style="position:absolute;margin-left:97.8pt;margin-top:-.15pt;width:120.9pt;height:75.3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" strokecolor="#4579b8 [3044]">
                <v:stroke endarrow="open"/>
              </v:shape>
            </w:pict>
          </mc:Fallback>
        </mc:AlternateContent>
      </w:r>
      <w:r w:rsidR="00DA03D3">
        <w:rPr>
          <w:b/>
          <w:noProof/>
          <w:lang w:eastAsia="en-GB"/>
        </w:rPr>
        <w:drawing>
          <wp:inline distT="0" distB="0" distL="0" distR="0" wp14:anchorId="7986D4EA" wp14:editId="7986D4EB">
            <wp:extent cx="1255248" cy="1673524"/>
            <wp:effectExtent l="0" t="0" r="2540" b="3175"/>
            <wp:docPr id="9" name="Picture 9" descr="C:\Users\ellencallister\AppData\Local\Microsoft\Windows\INetCache\Content.Word\IMG_07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ellencallister\AppData\Local\Microsoft\Windows\INetCache\Content.Word\IMG_0744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233" cy="16788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03D3">
        <w:t xml:space="preserve">  </w:t>
      </w:r>
    </w:p>
    <w:p w14:paraId="7986D4A7" w14:textId="77777777" w:rsidR="00965EAD" w:rsidRDefault="00965EAD" w:rsidP="006C71BB">
      <w:pPr>
        <w:pStyle w:val="HansardBasic"/>
      </w:pPr>
    </w:p>
    <w:p w14:paraId="7986D4A8" w14:textId="77777777" w:rsidR="00555D52" w:rsidRDefault="00555D52" w:rsidP="006C71BB">
      <w:pPr>
        <w:pStyle w:val="HansardBasic"/>
      </w:pPr>
      <w:r>
        <w:t>(ii) Dictate at a normal speaking volume.</w:t>
      </w:r>
    </w:p>
    <w:p w14:paraId="7986D4A9" w14:textId="77777777" w:rsidR="008569E8" w:rsidRDefault="008569E8" w:rsidP="006C71BB">
      <w:pPr>
        <w:pStyle w:val="HansardBasic"/>
      </w:pPr>
    </w:p>
    <w:p w14:paraId="7986D4AA" w14:textId="77777777" w:rsidR="00965EAD" w:rsidRDefault="00965EAD" w:rsidP="00965EAD">
      <w:pPr>
        <w:pStyle w:val="HansardBasic"/>
        <w:jc w:val="center"/>
      </w:pPr>
      <w:r>
        <w:rPr>
          <w:noProof/>
          <w:lang w:eastAsia="en-GB"/>
        </w:rPr>
        <w:drawing>
          <wp:inline distT="0" distB="0" distL="0" distR="0" wp14:anchorId="7986D4EC" wp14:editId="7986D4ED">
            <wp:extent cx="1337094" cy="1782529"/>
            <wp:effectExtent l="0" t="0" r="0" b="8255"/>
            <wp:docPr id="10" name="Picture 10" descr="C:\Users\ellencallister\AppData\Local\Microsoft\Windows\INetCache\Content.Word\IMG_07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ellencallister\AppData\Local\Microsoft\Windows\INetCache\Content.Word\IMG_0745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594" cy="1791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6D4AB" w14:textId="77777777" w:rsidR="00965EAD" w:rsidRDefault="00965EAD" w:rsidP="00965EAD">
      <w:pPr>
        <w:pStyle w:val="HansardBasic"/>
      </w:pPr>
    </w:p>
    <w:p w14:paraId="7986D4AC" w14:textId="77777777" w:rsidR="00555D52" w:rsidRDefault="006C71BB" w:rsidP="00965EAD">
      <w:pPr>
        <w:pStyle w:val="HansardBasic"/>
      </w:pPr>
      <w:r w:rsidRPr="006C71BB">
        <w:t xml:space="preserve">(iii) </w:t>
      </w:r>
      <w:r w:rsidR="005C50ED" w:rsidRPr="006C71BB">
        <w:t>Use</w:t>
      </w:r>
      <w:r w:rsidR="005C50ED">
        <w:t xml:space="preserve"> the Rewind and </w:t>
      </w:r>
      <w:r>
        <w:t xml:space="preserve">Play </w:t>
      </w:r>
      <w:r w:rsidR="005C50ED">
        <w:t>buttons to go back</w:t>
      </w:r>
      <w:r>
        <w:t xml:space="preserve"> and make corrections or amendments</w:t>
      </w:r>
      <w:r w:rsidR="005C50ED">
        <w:t>:</w:t>
      </w:r>
    </w:p>
    <w:p w14:paraId="7986D4AD" w14:textId="77777777" w:rsidR="008569E8" w:rsidRDefault="008569E8" w:rsidP="00965EAD">
      <w:pPr>
        <w:pStyle w:val="HansardBasic"/>
      </w:pPr>
    </w:p>
    <w:p w14:paraId="7986D4AE" w14:textId="77777777" w:rsidR="00CC3C1B" w:rsidRDefault="005450AB" w:rsidP="008F5F99">
      <w:pPr>
        <w:pStyle w:val="HansardBasic"/>
      </w:pPr>
      <w:r>
        <w:rPr>
          <w:noProof/>
        </w:rPr>
        <w:pict w14:anchorId="7986D4E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89.85pt;margin-top:3.65pt;width:119.65pt;height:159.55pt;z-index:-251656704;mso-position-horizontal-relative:text;mso-position-vertical-relative:text;mso-width-relative:page;mso-height-relative:page" wrapcoords="-116 0 -116 21514 21600 21514 21600 0 -116 0">
            <v:imagedata r:id="rId16" o:title="IMG_0746"/>
            <w10:wrap type="through"/>
          </v:shape>
        </w:pict>
      </w:r>
    </w:p>
    <w:p w14:paraId="7986D4AF" w14:textId="77777777" w:rsidR="00DA03D3" w:rsidRDefault="00DA03D3" w:rsidP="008F5F99">
      <w:pPr>
        <w:pStyle w:val="HansardBasic"/>
      </w:pPr>
    </w:p>
    <w:p w14:paraId="7986D4B0" w14:textId="77777777" w:rsidR="005C50ED" w:rsidRDefault="005C50ED" w:rsidP="008F5F99">
      <w:pPr>
        <w:pStyle w:val="HansardBasic"/>
      </w:pPr>
    </w:p>
    <w:p w14:paraId="7986D4B1" w14:textId="77777777" w:rsidR="005C50ED" w:rsidRDefault="005C50ED" w:rsidP="008F5F99">
      <w:pPr>
        <w:pStyle w:val="HansardBasic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7986D4EF" wp14:editId="7986D4F0">
                <wp:simplePos x="0" y="0"/>
                <wp:positionH relativeFrom="column">
                  <wp:posOffset>1155940</wp:posOffset>
                </wp:positionH>
                <wp:positionV relativeFrom="paragraph">
                  <wp:posOffset>61033</wp:posOffset>
                </wp:positionV>
                <wp:extent cx="2069836" cy="310550"/>
                <wp:effectExtent l="0" t="76200" r="26035" b="3238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069836" cy="3105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6" o:spid="_x0000_s1026" type="#_x0000_t32" style="position:absolute;margin-left:91pt;margin-top:4.8pt;width:163pt;height:24.45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" strokecolor="#4579b8 [3044]">
                <v:stroke endarrow="open"/>
              </v:shape>
            </w:pict>
          </mc:Fallback>
        </mc:AlternateContent>
      </w:r>
    </w:p>
    <w:p w14:paraId="7986D4B2" w14:textId="77777777" w:rsidR="005C50ED" w:rsidRDefault="005C50ED" w:rsidP="008F5F99">
      <w:pPr>
        <w:pStyle w:val="HansardBasic"/>
      </w:pPr>
    </w:p>
    <w:p w14:paraId="7986D4B3" w14:textId="77777777" w:rsidR="00965EAD" w:rsidRDefault="00CC3C1B" w:rsidP="008F5F99">
      <w:pPr>
        <w:pStyle w:val="HansardBasic"/>
      </w:pPr>
      <w:r>
        <w:t>OR use the white slider to slide back</w:t>
      </w:r>
    </w:p>
    <w:p w14:paraId="7986D4B4" w14:textId="77777777" w:rsidR="00965EAD" w:rsidRDefault="00CC3C1B" w:rsidP="008F5F99">
      <w:pPr>
        <w:pStyle w:val="HansardBasic"/>
      </w:pPr>
      <w:r>
        <w:t xml:space="preserve">to the correct </w:t>
      </w:r>
      <w:r w:rsidR="00965EAD">
        <w:t>position.</w:t>
      </w:r>
    </w:p>
    <w:p w14:paraId="7986D4B5" w14:textId="77777777" w:rsidR="005C50ED" w:rsidRDefault="005C50ED" w:rsidP="008F5F99">
      <w:pPr>
        <w:pStyle w:val="HansardBasic"/>
      </w:pPr>
    </w:p>
    <w:p w14:paraId="7986D4B6" w14:textId="77777777" w:rsidR="00DA03D3" w:rsidRDefault="00DA03D3" w:rsidP="008F5F99">
      <w:pPr>
        <w:pStyle w:val="HansardBasic"/>
      </w:pPr>
    </w:p>
    <w:p w14:paraId="7986D4B7" w14:textId="77777777" w:rsidR="00965EAD" w:rsidRDefault="00965EAD" w:rsidP="008F5F99">
      <w:pPr>
        <w:pStyle w:val="HansardBasic"/>
      </w:pPr>
    </w:p>
    <w:p w14:paraId="7986D4B8" w14:textId="77777777" w:rsidR="00965EAD" w:rsidRDefault="00965EAD" w:rsidP="008F5F99">
      <w:pPr>
        <w:pStyle w:val="HansardBasic"/>
      </w:pPr>
    </w:p>
    <w:p w14:paraId="7986D4B9" w14:textId="77777777" w:rsidR="00965EAD" w:rsidRDefault="00965EAD" w:rsidP="008F5F99">
      <w:pPr>
        <w:pStyle w:val="HansardBasic"/>
      </w:pPr>
    </w:p>
    <w:p w14:paraId="7986D4BA" w14:textId="77777777" w:rsidR="00965EAD" w:rsidRDefault="00965EAD" w:rsidP="008F5F99">
      <w:pPr>
        <w:pStyle w:val="HansardBasic"/>
      </w:pPr>
    </w:p>
    <w:p w14:paraId="7986D4BB" w14:textId="77777777" w:rsidR="00CC3C1B" w:rsidRDefault="00965EAD" w:rsidP="008F5F99">
      <w:pPr>
        <w:pStyle w:val="HansardBasic"/>
      </w:pPr>
      <w:r>
        <w:t xml:space="preserve">(iv) </w:t>
      </w:r>
      <w:r w:rsidR="00BD0118">
        <w:t>With Over selected, as shown above, p</w:t>
      </w:r>
      <w:r w:rsidR="00CC3C1B">
        <w:t xml:space="preserve">ress </w:t>
      </w:r>
      <w:r w:rsidR="00DA03D3">
        <w:t>Record again to re-record</w:t>
      </w:r>
      <w:r w:rsidR="005C50ED">
        <w:t xml:space="preserve"> over the </w:t>
      </w:r>
      <w:r>
        <w:t>previous speech</w:t>
      </w:r>
      <w:r w:rsidR="005C50ED">
        <w:t xml:space="preserve"> and</w:t>
      </w:r>
      <w:r>
        <w:t xml:space="preserve"> then </w:t>
      </w:r>
      <w:r w:rsidR="005C50ED">
        <w:t>continue</w:t>
      </w:r>
      <w:r>
        <w:t xml:space="preserve"> dictating</w:t>
      </w:r>
      <w:r w:rsidR="005C50ED">
        <w:t>.</w:t>
      </w:r>
    </w:p>
    <w:p w14:paraId="7986D4BC" w14:textId="77777777" w:rsidR="00BD0118" w:rsidRDefault="00BD0118" w:rsidP="008F5F99">
      <w:pPr>
        <w:pStyle w:val="HansardBasic"/>
      </w:pPr>
    </w:p>
    <w:p w14:paraId="7986D4BD" w14:textId="77777777" w:rsidR="00BD0118" w:rsidRDefault="00BD0118" w:rsidP="008F5F99">
      <w:pPr>
        <w:pStyle w:val="HansardBasic"/>
      </w:pPr>
      <w:r>
        <w:t xml:space="preserve">(v) </w:t>
      </w:r>
      <w:r w:rsidR="00E0404F">
        <w:t>Alternatively move the button</w:t>
      </w:r>
      <w:r>
        <w:t xml:space="preserve"> to </w:t>
      </w:r>
      <w:r w:rsidR="00E0404F">
        <w:t>Insert</w:t>
      </w:r>
      <w:r>
        <w:t xml:space="preserve"> to insert text part way through existing dictation.</w:t>
      </w:r>
    </w:p>
    <w:p w14:paraId="7986D4BE" w14:textId="77777777" w:rsidR="001F51CF" w:rsidRDefault="001F51CF" w:rsidP="008F5F99">
      <w:pPr>
        <w:pStyle w:val="HansardBasic"/>
      </w:pPr>
    </w:p>
    <w:p w14:paraId="7986D4BF" w14:textId="77777777" w:rsidR="001F51CF" w:rsidRPr="001F51CF" w:rsidRDefault="001F51CF" w:rsidP="001F51CF">
      <w:pPr>
        <w:pStyle w:val="HansardBasic"/>
        <w:jc w:val="center"/>
        <w:rPr>
          <w:b/>
        </w:rPr>
      </w:pPr>
      <w:r w:rsidRPr="001F51CF">
        <w:rPr>
          <w:b/>
        </w:rPr>
        <w:t xml:space="preserve">*** N.B. </w:t>
      </w:r>
      <w:r>
        <w:rPr>
          <w:b/>
        </w:rPr>
        <w:t>T</w:t>
      </w:r>
      <w:r w:rsidRPr="001F51CF">
        <w:rPr>
          <w:b/>
        </w:rPr>
        <w:t xml:space="preserve">o </w:t>
      </w:r>
      <w:r>
        <w:rPr>
          <w:b/>
        </w:rPr>
        <w:t xml:space="preserve">limit </w:t>
      </w:r>
      <w:r w:rsidRPr="001F51CF">
        <w:rPr>
          <w:b/>
        </w:rPr>
        <w:t>the file size</w:t>
      </w:r>
      <w:r>
        <w:rPr>
          <w:b/>
        </w:rPr>
        <w:t xml:space="preserve"> for emailing</w:t>
      </w:r>
      <w:r w:rsidRPr="001F51CF">
        <w:rPr>
          <w:b/>
        </w:rPr>
        <w:t xml:space="preserve">, each file </w:t>
      </w:r>
      <w:r>
        <w:rPr>
          <w:b/>
        </w:rPr>
        <w:t>should</w:t>
      </w:r>
      <w:r w:rsidRPr="001F51CF">
        <w:rPr>
          <w:b/>
        </w:rPr>
        <w:t xml:space="preserve"> be </w:t>
      </w:r>
      <w:r>
        <w:rPr>
          <w:b/>
        </w:rPr>
        <w:t>a maximum of</w:t>
      </w:r>
      <w:r w:rsidRPr="001F51CF">
        <w:rPr>
          <w:b/>
        </w:rPr>
        <w:t xml:space="preserve"> 30 minutes long.</w:t>
      </w:r>
    </w:p>
    <w:p w14:paraId="7986D4C0" w14:textId="77777777" w:rsidR="001F51CF" w:rsidRPr="001F51CF" w:rsidRDefault="001F51CF" w:rsidP="001F51CF">
      <w:pPr>
        <w:pStyle w:val="HansardBasic"/>
        <w:jc w:val="center"/>
        <w:rPr>
          <w:b/>
        </w:rPr>
      </w:pPr>
      <w:r w:rsidRPr="001F51CF">
        <w:rPr>
          <w:b/>
        </w:rPr>
        <w:t xml:space="preserve">After 30 minutes, </w:t>
      </w:r>
      <w:r>
        <w:rPr>
          <w:b/>
        </w:rPr>
        <w:t xml:space="preserve">stop recording </w:t>
      </w:r>
      <w:r w:rsidRPr="001F51CF">
        <w:rPr>
          <w:b/>
        </w:rPr>
        <w:t>a</w:t>
      </w:r>
      <w:r>
        <w:rPr>
          <w:b/>
        </w:rPr>
        <w:t>nd begin a N</w:t>
      </w:r>
      <w:r w:rsidRPr="001F51CF">
        <w:rPr>
          <w:b/>
        </w:rPr>
        <w:t>ew dictation file</w:t>
      </w:r>
      <w:r>
        <w:rPr>
          <w:b/>
        </w:rPr>
        <w:t>.</w:t>
      </w:r>
      <w:r w:rsidRPr="001F51CF">
        <w:rPr>
          <w:b/>
        </w:rPr>
        <w:t>***</w:t>
      </w:r>
    </w:p>
    <w:p w14:paraId="7986D4C1" w14:textId="77777777" w:rsidR="005C50ED" w:rsidRPr="002D6FB5" w:rsidRDefault="005C50ED" w:rsidP="00384F85">
      <w:pPr>
        <w:pStyle w:val="Heading3"/>
        <w:rPr>
          <w:u w:val="none"/>
        </w:rPr>
      </w:pPr>
      <w:bookmarkStart w:id="5" w:name="_Toc23927350"/>
      <w:r w:rsidRPr="002D6FB5">
        <w:rPr>
          <w:u w:val="none"/>
        </w:rPr>
        <w:lastRenderedPageBreak/>
        <w:t>To rename</w:t>
      </w:r>
      <w:r w:rsidR="00965EAD" w:rsidRPr="002D6FB5">
        <w:rPr>
          <w:u w:val="none"/>
        </w:rPr>
        <w:t xml:space="preserve"> and save dictation files</w:t>
      </w:r>
      <w:bookmarkEnd w:id="5"/>
    </w:p>
    <w:p w14:paraId="7986D4C2" w14:textId="77777777" w:rsidR="00965EAD" w:rsidRDefault="00965EAD">
      <w:pPr>
        <w:pStyle w:val="HansardBasic"/>
        <w:rPr>
          <w:b/>
        </w:rPr>
      </w:pPr>
    </w:p>
    <w:p w14:paraId="7986D4C3" w14:textId="77777777" w:rsidR="005C50ED" w:rsidRPr="00876102" w:rsidRDefault="00876102">
      <w:pPr>
        <w:pStyle w:val="HansardBasic"/>
      </w:pPr>
      <w:r w:rsidRPr="00876102">
        <w:t>(i)</w:t>
      </w:r>
      <w:r>
        <w:rPr>
          <w:b/>
        </w:rPr>
        <w:t xml:space="preserve"> </w:t>
      </w:r>
      <w:r w:rsidR="005C50ED" w:rsidRPr="00876102">
        <w:t xml:space="preserve">Click </w:t>
      </w:r>
      <w:r>
        <w:t xml:space="preserve">in the name and </w:t>
      </w:r>
      <w:r w:rsidR="005C50ED" w:rsidRPr="00876102">
        <w:t>type</w:t>
      </w:r>
      <w:r>
        <w:t xml:space="preserve"> in</w:t>
      </w:r>
      <w:r w:rsidR="005C50ED" w:rsidRPr="00876102">
        <w:t xml:space="preserve"> the</w:t>
      </w:r>
      <w:r>
        <w:t xml:space="preserve"> new</w:t>
      </w:r>
      <w:r w:rsidR="005C50ED" w:rsidRPr="00876102">
        <w:t xml:space="preserve"> file name – format as </w:t>
      </w:r>
      <w:r w:rsidR="005C50ED" w:rsidRPr="00876102">
        <w:rPr>
          <w:i/>
        </w:rPr>
        <w:t>yyy</w:t>
      </w:r>
      <w:r w:rsidRPr="00876102">
        <w:rPr>
          <w:i/>
        </w:rPr>
        <w:t>ymm</w:t>
      </w:r>
      <w:r w:rsidR="005C50ED" w:rsidRPr="00876102">
        <w:rPr>
          <w:i/>
        </w:rPr>
        <w:t>dd</w:t>
      </w:r>
      <w:r>
        <w:rPr>
          <w:i/>
        </w:rPr>
        <w:t>Filen</w:t>
      </w:r>
      <w:r w:rsidRPr="00876102">
        <w:rPr>
          <w:i/>
        </w:rPr>
        <w:t>ame</w:t>
      </w:r>
    </w:p>
    <w:p w14:paraId="7986D4C4" w14:textId="77777777" w:rsidR="00965EAD" w:rsidRDefault="00965EAD" w:rsidP="00965EAD">
      <w:pPr>
        <w:pStyle w:val="HansardBasic"/>
        <w:jc w:val="center"/>
        <w:rPr>
          <w:b/>
        </w:rPr>
      </w:pPr>
    </w:p>
    <w:p w14:paraId="7986D4C5" w14:textId="77777777" w:rsidR="00876102" w:rsidRDefault="00DD5F13" w:rsidP="00965EAD">
      <w:pPr>
        <w:pStyle w:val="HansardBasic"/>
        <w:jc w:val="center"/>
        <w:rPr>
          <w:b/>
        </w:rPr>
      </w:pPr>
      <w:r>
        <w:rPr>
          <w:b/>
        </w:rPr>
        <w:pict w14:anchorId="7986D4F1">
          <v:shape id="_x0000_i1025" type="#_x0000_t75" style="width:114.1pt;height:147.4pt">
            <v:imagedata r:id="rId17" o:title="IMG_0753"/>
          </v:shape>
        </w:pict>
      </w:r>
    </w:p>
    <w:p w14:paraId="7986D4C6" w14:textId="77777777" w:rsidR="005C50ED" w:rsidRDefault="00876102">
      <w:pPr>
        <w:pStyle w:val="HansardBasic"/>
      </w:pPr>
      <w:r w:rsidRPr="00876102">
        <w:t>(ii) Press Done to save.</w:t>
      </w:r>
    </w:p>
    <w:p w14:paraId="7986D4C7" w14:textId="77777777" w:rsidR="00BD0118" w:rsidRDefault="00BD0118">
      <w:pPr>
        <w:pStyle w:val="HansardBasic"/>
      </w:pPr>
    </w:p>
    <w:p w14:paraId="7986D4C8" w14:textId="77777777" w:rsidR="00BD0118" w:rsidRPr="00876102" w:rsidRDefault="00BD0118">
      <w:pPr>
        <w:pStyle w:val="HansardBasic"/>
      </w:pPr>
      <w:r>
        <w:t xml:space="preserve">(iii) All files are automatically saved in the Pending folder, until they have been emailed when they automatically move through the Outbox to the Sent folder. </w:t>
      </w:r>
    </w:p>
    <w:p w14:paraId="7986D4C9" w14:textId="77777777" w:rsidR="00876102" w:rsidRDefault="00876102">
      <w:pPr>
        <w:pStyle w:val="HansardBasic"/>
        <w:rPr>
          <w:b/>
        </w:rPr>
      </w:pPr>
    </w:p>
    <w:p w14:paraId="7986D4CA" w14:textId="77777777" w:rsidR="00876102" w:rsidRPr="002D6FB5" w:rsidRDefault="00965EAD" w:rsidP="00384F85">
      <w:pPr>
        <w:pStyle w:val="Heading3"/>
        <w:rPr>
          <w:u w:val="none"/>
        </w:rPr>
      </w:pPr>
      <w:bookmarkStart w:id="6" w:name="_Toc23927351"/>
      <w:r w:rsidRPr="002D6FB5">
        <w:rPr>
          <w:u w:val="none"/>
        </w:rPr>
        <w:t>To edit previously saved files</w:t>
      </w:r>
      <w:bookmarkEnd w:id="6"/>
    </w:p>
    <w:p w14:paraId="7986D4CB" w14:textId="77777777" w:rsidR="00965EAD" w:rsidRPr="00876102" w:rsidRDefault="00965EAD">
      <w:pPr>
        <w:pStyle w:val="HansardBasic"/>
        <w:rPr>
          <w:b/>
        </w:rPr>
      </w:pPr>
    </w:p>
    <w:p w14:paraId="7986D4CC" w14:textId="77777777" w:rsidR="005C50ED" w:rsidRDefault="005C50ED">
      <w:pPr>
        <w:pStyle w:val="HansardBasic"/>
      </w:pPr>
      <w:r>
        <w:t>(i) Choose the Folder button:</w:t>
      </w:r>
    </w:p>
    <w:p w14:paraId="7986D4CD" w14:textId="77777777" w:rsidR="005C50ED" w:rsidRDefault="00965EAD" w:rsidP="005C50ED">
      <w:pPr>
        <w:pStyle w:val="HansardBasic"/>
        <w:jc w:val="center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986D4F2" wp14:editId="7986D4F3">
                <wp:simplePos x="0" y="0"/>
                <wp:positionH relativeFrom="column">
                  <wp:posOffset>1030857</wp:posOffset>
                </wp:positionH>
                <wp:positionV relativeFrom="paragraph">
                  <wp:posOffset>33320</wp:posOffset>
                </wp:positionV>
                <wp:extent cx="1214755" cy="1639018"/>
                <wp:effectExtent l="0" t="0" r="61595" b="5651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4755" cy="163901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traight Arrow Connector 17" o:spid="_x0000_s1026" type="#_x0000_t32" style="position:absolute;margin-left:81.15pt;margin-top:2.6pt;width:95.65pt;height:129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" strokecolor="#4579b8 [3044]">
                <v:stroke endarrow="open"/>
              </v:shape>
            </w:pict>
          </mc:Fallback>
        </mc:AlternateContent>
      </w:r>
      <w:r w:rsidR="00DD5F13">
        <w:pict w14:anchorId="7986D4F4">
          <v:shape id="_x0000_i1026" type="#_x0000_t75" style="width:109.35pt;height:146.05pt">
            <v:imagedata r:id="rId16" o:title="IMG_0746"/>
          </v:shape>
        </w:pict>
      </w:r>
    </w:p>
    <w:p w14:paraId="7986D4CE" w14:textId="77777777" w:rsidR="00965EAD" w:rsidRDefault="00965EAD" w:rsidP="005C50ED">
      <w:pPr>
        <w:pStyle w:val="HansardBasic"/>
      </w:pPr>
    </w:p>
    <w:p w14:paraId="7986D4CF" w14:textId="77777777" w:rsidR="005C50ED" w:rsidRDefault="00965EAD" w:rsidP="005C50ED">
      <w:pPr>
        <w:pStyle w:val="HansardBasic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86D4F5" wp14:editId="7986D4F6">
                <wp:simplePos x="0" y="0"/>
                <wp:positionH relativeFrom="column">
                  <wp:posOffset>2713008</wp:posOffset>
                </wp:positionH>
                <wp:positionV relativeFrom="paragraph">
                  <wp:posOffset>131673</wp:posOffset>
                </wp:positionV>
                <wp:extent cx="508958" cy="345056"/>
                <wp:effectExtent l="0" t="0" r="81915" b="5524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8958" cy="34505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traight Arrow Connector 21" o:spid="_x0000_s1026" type="#_x0000_t32" style="position:absolute;margin-left:213.6pt;margin-top:10.35pt;width:40.1pt;height:27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" strokecolor="#4579b8 [3044]">
                <v:stroke endarrow="open"/>
              </v:shape>
            </w:pict>
          </mc:Fallback>
        </mc:AlternateContent>
      </w:r>
      <w:r w:rsidR="005C50ED">
        <w:t xml:space="preserve">(ii) </w:t>
      </w:r>
      <w:r w:rsidR="005C50ED" w:rsidRPr="005C50ED">
        <w:t xml:space="preserve">Choose the file to </w:t>
      </w:r>
      <w:r w:rsidR="00876102">
        <w:t>be changed</w:t>
      </w:r>
      <w:r w:rsidR="005C50ED" w:rsidRPr="005C50ED">
        <w:t>, then click Edit:</w:t>
      </w:r>
    </w:p>
    <w:p w14:paraId="7986D4D0" w14:textId="77777777" w:rsidR="00965EAD" w:rsidRPr="005C50ED" w:rsidRDefault="00965EAD" w:rsidP="005C50ED">
      <w:pPr>
        <w:pStyle w:val="HansardBasic"/>
      </w:pPr>
    </w:p>
    <w:p w14:paraId="7986D4D1" w14:textId="77777777" w:rsidR="005C50ED" w:rsidRPr="005C50ED" w:rsidRDefault="00876102" w:rsidP="005C50ED">
      <w:pPr>
        <w:pStyle w:val="HansardBasic"/>
        <w:jc w:val="center"/>
      </w:pPr>
      <w:r>
        <w:rPr>
          <w:noProof/>
          <w:lang w:eastAsia="en-GB"/>
        </w:rPr>
        <w:drawing>
          <wp:inline distT="0" distB="0" distL="0" distR="0" wp14:anchorId="7986D4F7" wp14:editId="7986D4F8">
            <wp:extent cx="1416930" cy="188918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751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533" cy="1907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6D4D2" w14:textId="77777777" w:rsidR="005C50ED" w:rsidRDefault="005C50ED" w:rsidP="005C50ED">
      <w:pPr>
        <w:pStyle w:val="HansardBasic"/>
      </w:pPr>
    </w:p>
    <w:p w14:paraId="7986D4D3" w14:textId="77777777" w:rsidR="00876102" w:rsidRDefault="00876102" w:rsidP="005C50ED">
      <w:pPr>
        <w:pStyle w:val="HansardBasic"/>
      </w:pPr>
      <w:r>
        <w:t xml:space="preserve">(iii) Press the </w:t>
      </w:r>
      <w:r w:rsidR="008E33D3">
        <w:t>o</w:t>
      </w:r>
      <w:r>
        <w:t>range Record button to continue recording in the same file</w:t>
      </w:r>
      <w:r w:rsidR="008E33D3">
        <w:t>.</w:t>
      </w:r>
    </w:p>
    <w:p w14:paraId="7986D4D4" w14:textId="77777777" w:rsidR="008569E8" w:rsidRDefault="008569E8" w:rsidP="005C50ED">
      <w:pPr>
        <w:pStyle w:val="HansardBasic"/>
      </w:pPr>
    </w:p>
    <w:p w14:paraId="7986D4D5" w14:textId="77777777" w:rsidR="00965EAD" w:rsidRDefault="008E33D3" w:rsidP="008569E8">
      <w:pPr>
        <w:pStyle w:val="HansardBasic"/>
      </w:pPr>
      <w:r>
        <w:t xml:space="preserve">(iv) </w:t>
      </w:r>
      <w:r w:rsidR="00876102">
        <w:t xml:space="preserve">Press Rewind </w:t>
      </w:r>
      <w:r>
        <w:t xml:space="preserve">and Play, </w:t>
      </w:r>
      <w:r w:rsidR="00876102">
        <w:t xml:space="preserve">and then press Record to </w:t>
      </w:r>
      <w:r>
        <w:t>edit or re-record</w:t>
      </w:r>
      <w:r w:rsidR="00876102">
        <w:t xml:space="preserve"> a section.</w:t>
      </w:r>
      <w:r w:rsidR="00965EAD">
        <w:br w:type="page"/>
      </w:r>
    </w:p>
    <w:p w14:paraId="7986D4D6" w14:textId="2BE02CC9" w:rsidR="005C50ED" w:rsidRPr="002D6FB5" w:rsidRDefault="00574A7F" w:rsidP="00F218A7">
      <w:pPr>
        <w:pStyle w:val="Heading1"/>
        <w:rPr>
          <w:u w:val="none"/>
        </w:rPr>
      </w:pPr>
      <w:bookmarkStart w:id="7" w:name="_Toc23927352"/>
      <w:r w:rsidRPr="002D6FB5">
        <w:rPr>
          <w:u w:val="none"/>
        </w:rPr>
        <w:lastRenderedPageBreak/>
        <w:t xml:space="preserve">HOW </w:t>
      </w:r>
      <w:r w:rsidR="00384F85" w:rsidRPr="002D6FB5">
        <w:rPr>
          <w:u w:val="none"/>
        </w:rPr>
        <w:t xml:space="preserve">TO </w:t>
      </w:r>
      <w:r w:rsidR="00F218A7" w:rsidRPr="002D6FB5">
        <w:rPr>
          <w:u w:val="none"/>
        </w:rPr>
        <w:t>SEND</w:t>
      </w:r>
      <w:r w:rsidR="00384F85" w:rsidRPr="002D6FB5">
        <w:rPr>
          <w:u w:val="none"/>
        </w:rPr>
        <w:t xml:space="preserve"> DICTATION FILES FOR TRANSCRIPTION</w:t>
      </w:r>
      <w:bookmarkEnd w:id="7"/>
    </w:p>
    <w:p w14:paraId="7986D4D7" w14:textId="77777777" w:rsidR="00965EAD" w:rsidRPr="008E33D3" w:rsidRDefault="00965EAD" w:rsidP="005C50ED">
      <w:pPr>
        <w:pStyle w:val="HansardBasic"/>
        <w:rPr>
          <w:b/>
        </w:rPr>
      </w:pPr>
    </w:p>
    <w:p w14:paraId="7986D4D8" w14:textId="77777777" w:rsidR="00876102" w:rsidRDefault="008E33D3" w:rsidP="005C50ED">
      <w:pPr>
        <w:pStyle w:val="HansardBasic"/>
      </w:pPr>
      <w:r>
        <w:t>(i) Choose the dictation to be sent as above.</w:t>
      </w:r>
    </w:p>
    <w:p w14:paraId="7986D4D9" w14:textId="77777777" w:rsidR="008569E8" w:rsidRDefault="008569E8" w:rsidP="005C50ED">
      <w:pPr>
        <w:pStyle w:val="HansardBasic"/>
      </w:pPr>
    </w:p>
    <w:p w14:paraId="7986D4DA" w14:textId="77777777" w:rsidR="00876102" w:rsidRDefault="008E33D3" w:rsidP="005C50ED">
      <w:pPr>
        <w:pStyle w:val="HansardBasic"/>
      </w:pPr>
      <w:r>
        <w:t xml:space="preserve">(ii) </w:t>
      </w:r>
      <w:r w:rsidR="00876102">
        <w:t>Press</w:t>
      </w:r>
      <w:r>
        <w:t xml:space="preserve"> on</w:t>
      </w:r>
      <w:r w:rsidR="00876102">
        <w:t xml:space="preserve"> Send</w:t>
      </w:r>
      <w:r>
        <w:t xml:space="preserve"> or the Send icon: </w:t>
      </w:r>
      <w:r w:rsidR="00DD5F13">
        <w:pict w14:anchorId="7986D4F9">
          <v:shape id="_x0000_i1027" type="#_x0000_t75" style="width:39.4pt;height:37.35pt">
            <v:imagedata r:id="rId19" o:title="Send"/>
          </v:shape>
        </w:pict>
      </w:r>
      <w:r w:rsidR="00876102">
        <w:t>.</w:t>
      </w:r>
    </w:p>
    <w:p w14:paraId="7986D4DB" w14:textId="77777777" w:rsidR="008E33D3" w:rsidRDefault="008E33D3" w:rsidP="005C50ED">
      <w:pPr>
        <w:pStyle w:val="HansardBasic"/>
      </w:pPr>
    </w:p>
    <w:p w14:paraId="7986D4DC" w14:textId="77777777" w:rsidR="008E33D3" w:rsidRDefault="008569E8" w:rsidP="008E33D3">
      <w:pPr>
        <w:pStyle w:val="HansardBasic"/>
        <w:jc w:val="left"/>
      </w:pPr>
      <w:r>
        <w:t>(iii</w:t>
      </w:r>
      <w:r w:rsidR="008E33D3">
        <w:t>) Choose Send via Email:</w:t>
      </w:r>
    </w:p>
    <w:p w14:paraId="7986D4DD" w14:textId="77777777" w:rsidR="008569E8" w:rsidRDefault="008569E8" w:rsidP="008E33D3">
      <w:pPr>
        <w:pStyle w:val="HansardBasic"/>
        <w:jc w:val="left"/>
      </w:pPr>
    </w:p>
    <w:p w14:paraId="7986D4DE" w14:textId="1EB7EC79" w:rsidR="00876102" w:rsidRDefault="008E33D3" w:rsidP="008E33D3">
      <w:pPr>
        <w:pStyle w:val="HansardBasic"/>
        <w:jc w:val="center"/>
      </w:pPr>
      <w:r>
        <w:t xml:space="preserve">   </w:t>
      </w:r>
      <w:r w:rsidR="008569E8">
        <w:t xml:space="preserve">  </w:t>
      </w:r>
      <w:r>
        <w:t xml:space="preserve"> </w:t>
      </w:r>
    </w:p>
    <w:p w14:paraId="7986D4DF" w14:textId="77777777" w:rsidR="00876102" w:rsidRDefault="00876102" w:rsidP="005C50ED">
      <w:pPr>
        <w:pStyle w:val="HansardBasic"/>
      </w:pPr>
    </w:p>
    <w:p w14:paraId="3E9AA208" w14:textId="2366BAC8" w:rsidR="00F218A7" w:rsidRDefault="008E33D3" w:rsidP="005C50ED">
      <w:pPr>
        <w:pStyle w:val="HansardBasic"/>
      </w:pPr>
      <w:r>
        <w:t>(</w:t>
      </w:r>
      <w:r w:rsidR="008569E8">
        <w:t>i</w:t>
      </w:r>
      <w:r>
        <w:t xml:space="preserve">v) Type in the </w:t>
      </w:r>
      <w:r w:rsidR="00F218A7">
        <w:t xml:space="preserve">required </w:t>
      </w:r>
      <w:r>
        <w:t>email address</w:t>
      </w:r>
      <w:r w:rsidR="008569E8">
        <w:t xml:space="preserve"> </w:t>
      </w:r>
      <w:r w:rsidR="00F218A7">
        <w:t>and any particular instructions in the email and press Send.</w:t>
      </w:r>
    </w:p>
    <w:p w14:paraId="7986D4E0" w14:textId="7B2ADD5B" w:rsidR="008E33D3" w:rsidRDefault="00F218A7" w:rsidP="00F218A7">
      <w:pPr>
        <w:pStyle w:val="HansardBasic"/>
        <w:ind w:firstLine="720"/>
      </w:pPr>
      <w:r>
        <w:t>Members Services</w:t>
      </w:r>
      <w:r w:rsidR="008E33D3">
        <w:t xml:space="preserve"> </w:t>
      </w:r>
      <w:r>
        <w:tab/>
      </w:r>
      <w:hyperlink r:id="rId20" w:history="1">
        <w:r w:rsidR="008E33D3">
          <w:rPr>
            <w:rStyle w:val="Hyperlink"/>
          </w:rPr>
          <w:t>memsec@tynwald.org.im</w:t>
        </w:r>
      </w:hyperlink>
    </w:p>
    <w:p w14:paraId="5F4EB277" w14:textId="367ADC61" w:rsidR="00F218A7" w:rsidRPr="005C50ED" w:rsidRDefault="00F218A7" w:rsidP="00F218A7">
      <w:pPr>
        <w:pStyle w:val="HansardBasic"/>
        <w:ind w:firstLine="720"/>
      </w:pPr>
      <w:r>
        <w:t>Hansard</w:t>
      </w:r>
      <w:r>
        <w:tab/>
      </w:r>
      <w:r>
        <w:tab/>
      </w:r>
      <w:hyperlink r:id="rId21" w:history="1">
        <w:r w:rsidRPr="00E317FF">
          <w:rPr>
            <w:rStyle w:val="Hyperlink"/>
          </w:rPr>
          <w:t>handard@tynwald.org.im</w:t>
        </w:r>
      </w:hyperlink>
      <w:r>
        <w:t xml:space="preserve"> </w:t>
      </w:r>
    </w:p>
    <w:sectPr w:rsidR="00F218A7" w:rsidRPr="005C50ED" w:rsidSect="00965EAD">
      <w:footerReference w:type="even" r:id="rId22"/>
      <w:footerReference w:type="default" r:id="rId23"/>
      <w:footerReference w:type="first" r:id="rId24"/>
      <w:pgSz w:w="11899" w:h="16838"/>
      <w:pgMar w:top="1418" w:right="1440" w:bottom="1440" w:left="1800" w:header="709" w:footer="709" w:gutter="0"/>
      <w:lnNumType w:countBy="5" w:restart="continuous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86D4FE" w14:textId="77777777" w:rsidR="00FC3270" w:rsidRDefault="00FC3270">
      <w:r>
        <w:separator/>
      </w:r>
    </w:p>
  </w:endnote>
  <w:endnote w:type="continuationSeparator" w:id="0">
    <w:p w14:paraId="7986D4FF" w14:textId="77777777" w:rsidR="00FC3270" w:rsidRDefault="00FC3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86D500" w14:textId="77777777" w:rsidR="00AB415F" w:rsidRDefault="00AB415F" w:rsidP="009248C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86D501" w14:textId="77777777" w:rsidR="00AB415F" w:rsidRDefault="00AB415F" w:rsidP="009248C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405D6D" w14:textId="5E3A16CE" w:rsidR="00E2092D" w:rsidRPr="00AE487C" w:rsidRDefault="00E2092D" w:rsidP="00E2092D">
    <w:pPr>
      <w:pStyle w:val="Footer"/>
      <w:ind w:right="360"/>
      <w:jc w:val="center"/>
      <w:rPr>
        <w:rFonts w:asciiTheme="minorHAnsi" w:hAnsiTheme="minorHAnsi" w:cs="Tahoma"/>
        <w:color w:val="auto"/>
        <w:sz w:val="22"/>
        <w:szCs w:val="22"/>
      </w:rPr>
    </w:pPr>
    <w:r>
      <w:rPr>
        <w:rStyle w:val="PageNumber"/>
        <w:rFonts w:asciiTheme="minorHAnsi" w:hAnsiTheme="minorHAnsi" w:cs="Tahoma"/>
        <w:color w:val="auto"/>
        <w:sz w:val="22"/>
        <w:szCs w:val="22"/>
      </w:rPr>
      <w:tab/>
    </w:r>
    <w:r w:rsidR="00AB415F" w:rsidRPr="00AE487C">
      <w:rPr>
        <w:rStyle w:val="PageNumber"/>
        <w:rFonts w:asciiTheme="minorHAnsi" w:hAnsiTheme="minorHAnsi" w:cs="Tahoma"/>
        <w:color w:val="auto"/>
        <w:sz w:val="22"/>
        <w:szCs w:val="22"/>
      </w:rPr>
      <w:fldChar w:fldCharType="begin"/>
    </w:r>
    <w:r w:rsidR="00AB415F" w:rsidRPr="00AE487C">
      <w:rPr>
        <w:rStyle w:val="PageNumber"/>
        <w:rFonts w:asciiTheme="minorHAnsi" w:hAnsiTheme="minorHAnsi" w:cs="Tahoma"/>
        <w:color w:val="auto"/>
        <w:sz w:val="22"/>
        <w:szCs w:val="22"/>
      </w:rPr>
      <w:instrText xml:space="preserve">PAGE  </w:instrText>
    </w:r>
    <w:r w:rsidR="00AB415F" w:rsidRPr="00AE487C">
      <w:rPr>
        <w:rStyle w:val="PageNumber"/>
        <w:rFonts w:asciiTheme="minorHAnsi" w:hAnsiTheme="minorHAnsi" w:cs="Tahoma"/>
        <w:color w:val="auto"/>
        <w:sz w:val="22"/>
        <w:szCs w:val="22"/>
      </w:rPr>
      <w:fldChar w:fldCharType="separate"/>
    </w:r>
    <w:r w:rsidR="005450AB">
      <w:rPr>
        <w:rStyle w:val="PageNumber"/>
        <w:rFonts w:asciiTheme="minorHAnsi" w:hAnsiTheme="minorHAnsi" w:cs="Tahoma"/>
        <w:noProof/>
        <w:color w:val="auto"/>
        <w:sz w:val="22"/>
        <w:szCs w:val="22"/>
      </w:rPr>
      <w:t>1</w:t>
    </w:r>
    <w:r w:rsidR="00AB415F" w:rsidRPr="00AE487C">
      <w:rPr>
        <w:rStyle w:val="PageNumber"/>
        <w:rFonts w:asciiTheme="minorHAnsi" w:hAnsiTheme="minorHAnsi" w:cs="Tahoma"/>
        <w:color w:val="auto"/>
        <w:sz w:val="22"/>
        <w:szCs w:val="22"/>
      </w:rPr>
      <w:fldChar w:fldCharType="end"/>
    </w:r>
    <w:r>
      <w:rPr>
        <w:rStyle w:val="PageNumber"/>
        <w:rFonts w:asciiTheme="minorHAnsi" w:hAnsiTheme="minorHAnsi" w:cs="Tahoma"/>
        <w:color w:val="auto"/>
        <w:sz w:val="22"/>
        <w:szCs w:val="22"/>
      </w:rPr>
      <w:tab/>
      <w:t xml:space="preserve">Version </w:t>
    </w:r>
    <w:r w:rsidR="00F218A7">
      <w:rPr>
        <w:rStyle w:val="PageNumber"/>
        <w:rFonts w:asciiTheme="minorHAnsi" w:hAnsiTheme="minorHAnsi" w:cs="Tahoma"/>
        <w:color w:val="auto"/>
        <w:sz w:val="22"/>
        <w:szCs w:val="22"/>
      </w:rPr>
      <w:t>2</w:t>
    </w:r>
    <w:r>
      <w:rPr>
        <w:rStyle w:val="PageNumber"/>
        <w:rFonts w:asciiTheme="minorHAnsi" w:hAnsiTheme="minorHAnsi" w:cs="Tahoma"/>
        <w:color w:val="auto"/>
        <w:sz w:val="22"/>
        <w:szCs w:val="22"/>
      </w:rPr>
      <w:t xml:space="preserve"> : </w:t>
    </w:r>
    <w:r w:rsidR="00F218A7">
      <w:rPr>
        <w:rStyle w:val="PageNumber"/>
        <w:rFonts w:asciiTheme="minorHAnsi" w:hAnsiTheme="minorHAnsi" w:cs="Tahoma"/>
        <w:color w:val="auto"/>
        <w:sz w:val="22"/>
        <w:szCs w:val="22"/>
      </w:rPr>
      <w:t>05/11/19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2843201"/>
      <w:docPartObj>
        <w:docPartGallery w:val="Page Numbers (Bottom of Page)"/>
        <w:docPartUnique/>
      </w:docPartObj>
    </w:sdtPr>
    <w:sdtEndPr>
      <w:rPr>
        <w:rFonts w:asciiTheme="minorHAnsi" w:hAnsiTheme="minorHAnsi"/>
        <w:noProof/>
        <w:sz w:val="22"/>
        <w:szCs w:val="22"/>
      </w:rPr>
    </w:sdtEndPr>
    <w:sdtContent>
      <w:p w14:paraId="7986D503" w14:textId="77777777" w:rsidR="00AE487C" w:rsidRPr="00952F12" w:rsidRDefault="00AE487C" w:rsidP="00AE487C">
        <w:pPr>
          <w:pStyle w:val="Footer"/>
          <w:tabs>
            <w:tab w:val="clear" w:pos="8640"/>
          </w:tabs>
          <w:jc w:val="center"/>
          <w:rPr>
            <w:rStyle w:val="PageNumber"/>
            <w:sz w:val="24"/>
          </w:rPr>
        </w:pPr>
        <w:r w:rsidRPr="00952F12">
          <w:rPr>
            <w:rStyle w:val="PageNumber"/>
            <w:sz w:val="24"/>
          </w:rPr>
          <w:t>_________________________________________________________________</w:t>
        </w:r>
        <w:r>
          <w:rPr>
            <w:rStyle w:val="PageNumber"/>
            <w:sz w:val="24"/>
          </w:rPr>
          <w:t>_______</w:t>
        </w:r>
      </w:p>
      <w:p w14:paraId="7986D504" w14:textId="77777777" w:rsidR="00AE487C" w:rsidRPr="00AE487C" w:rsidRDefault="00AE487C" w:rsidP="00AE487C">
        <w:pPr>
          <w:pStyle w:val="Footer"/>
          <w:jc w:val="center"/>
          <w:rPr>
            <w:rFonts w:asciiTheme="minorHAnsi" w:hAnsiTheme="minorHAnsi"/>
            <w:sz w:val="22"/>
            <w:szCs w:val="22"/>
          </w:rPr>
        </w:pPr>
        <w:r w:rsidRPr="00AE487C">
          <w:rPr>
            <w:rFonts w:asciiTheme="minorHAnsi" w:hAnsiTheme="minorHAnsi"/>
            <w:sz w:val="22"/>
            <w:szCs w:val="22"/>
          </w:rPr>
          <w:fldChar w:fldCharType="begin"/>
        </w:r>
        <w:r w:rsidRPr="00AE487C">
          <w:rPr>
            <w:rFonts w:asciiTheme="minorHAnsi" w:hAnsiTheme="minorHAnsi"/>
            <w:sz w:val="22"/>
            <w:szCs w:val="22"/>
          </w:rPr>
          <w:instrText xml:space="preserve"> PAGE   \* MERGEFORMAT </w:instrText>
        </w:r>
        <w:r w:rsidRPr="00AE487C">
          <w:rPr>
            <w:rFonts w:asciiTheme="minorHAnsi" w:hAnsiTheme="minorHAnsi"/>
            <w:sz w:val="22"/>
            <w:szCs w:val="22"/>
          </w:rPr>
          <w:fldChar w:fldCharType="separate"/>
        </w:r>
        <w:r w:rsidR="00150D7C">
          <w:rPr>
            <w:rFonts w:asciiTheme="minorHAnsi" w:hAnsiTheme="minorHAnsi"/>
            <w:noProof/>
            <w:sz w:val="22"/>
            <w:szCs w:val="22"/>
          </w:rPr>
          <w:t>1</w:t>
        </w:r>
        <w:r w:rsidRPr="00AE487C">
          <w:rPr>
            <w:rFonts w:asciiTheme="minorHAnsi" w:hAnsiTheme="minorHAnsi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86D4FC" w14:textId="77777777" w:rsidR="00FC3270" w:rsidRDefault="00FC3270">
      <w:r>
        <w:separator/>
      </w:r>
    </w:p>
  </w:footnote>
  <w:footnote w:type="continuationSeparator" w:id="0">
    <w:p w14:paraId="7986D4FD" w14:textId="77777777" w:rsidR="00FC3270" w:rsidRDefault="00FC3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A1F9B"/>
    <w:multiLevelType w:val="hybridMultilevel"/>
    <w:tmpl w:val="65D4F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8F172E"/>
    <w:multiLevelType w:val="hybridMultilevel"/>
    <w:tmpl w:val="F79A64C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9036C52"/>
    <w:multiLevelType w:val="hybridMultilevel"/>
    <w:tmpl w:val="C0C60B2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97C162A"/>
    <w:multiLevelType w:val="hybridMultilevel"/>
    <w:tmpl w:val="D2CEAE76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85F6BE94">
      <w:numFmt w:val="bullet"/>
      <w:lvlText w:val="•"/>
      <w:lvlJc w:val="left"/>
      <w:pPr>
        <w:ind w:left="1440" w:hanging="360"/>
      </w:pPr>
      <w:rPr>
        <w:rFonts w:ascii="Calibri" w:eastAsia="Times New Roman" w:hAnsi="Calibri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9176EB"/>
    <w:multiLevelType w:val="hybridMultilevel"/>
    <w:tmpl w:val="8634EE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C20857"/>
    <w:multiLevelType w:val="hybridMultilevel"/>
    <w:tmpl w:val="D3ECC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5B42B3"/>
    <w:multiLevelType w:val="hybridMultilevel"/>
    <w:tmpl w:val="41104E1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B095937"/>
    <w:multiLevelType w:val="multilevel"/>
    <w:tmpl w:val="157CA5D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1C146EB2"/>
    <w:multiLevelType w:val="hybridMultilevel"/>
    <w:tmpl w:val="BF6E5F1C"/>
    <w:lvl w:ilvl="0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9">
    <w:nsid w:val="21A7331C"/>
    <w:multiLevelType w:val="hybridMultilevel"/>
    <w:tmpl w:val="5D0E6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372095B"/>
    <w:multiLevelType w:val="hybridMultilevel"/>
    <w:tmpl w:val="8D94D200"/>
    <w:lvl w:ilvl="0" w:tplc="E4785AE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241F6B6F"/>
    <w:multiLevelType w:val="hybridMultilevel"/>
    <w:tmpl w:val="85D23F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170A9B"/>
    <w:multiLevelType w:val="hybridMultilevel"/>
    <w:tmpl w:val="352430F4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303C3981"/>
    <w:multiLevelType w:val="hybridMultilevel"/>
    <w:tmpl w:val="9EA23F9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04C0069"/>
    <w:multiLevelType w:val="hybridMultilevel"/>
    <w:tmpl w:val="C4E63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7A64AC"/>
    <w:multiLevelType w:val="hybridMultilevel"/>
    <w:tmpl w:val="E6749B88"/>
    <w:lvl w:ilvl="0" w:tplc="08090001">
      <w:start w:val="1"/>
      <w:numFmt w:val="bullet"/>
      <w:lvlText w:val=""/>
      <w:lvlJc w:val="left"/>
      <w:pPr>
        <w:ind w:left="17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6">
    <w:nsid w:val="30AC6F70"/>
    <w:multiLevelType w:val="hybridMultilevel"/>
    <w:tmpl w:val="F9444D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17F10CE"/>
    <w:multiLevelType w:val="hybridMultilevel"/>
    <w:tmpl w:val="A816C15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2EB1B0D"/>
    <w:multiLevelType w:val="hybridMultilevel"/>
    <w:tmpl w:val="E3F61AA6"/>
    <w:lvl w:ilvl="0" w:tplc="080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34CB1F8B"/>
    <w:multiLevelType w:val="hybridMultilevel"/>
    <w:tmpl w:val="BE2C504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5605074"/>
    <w:multiLevelType w:val="hybridMultilevel"/>
    <w:tmpl w:val="AAE4936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>
    <w:nsid w:val="3B41676D"/>
    <w:multiLevelType w:val="hybridMultilevel"/>
    <w:tmpl w:val="BFDAC6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D0C3344"/>
    <w:multiLevelType w:val="hybridMultilevel"/>
    <w:tmpl w:val="F34E9B4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40165237"/>
    <w:multiLevelType w:val="hybridMultilevel"/>
    <w:tmpl w:val="328692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4B63C67"/>
    <w:multiLevelType w:val="hybridMultilevel"/>
    <w:tmpl w:val="3BF0D44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FD6D12"/>
    <w:multiLevelType w:val="hybridMultilevel"/>
    <w:tmpl w:val="2FC4E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B53E9C"/>
    <w:multiLevelType w:val="hybridMultilevel"/>
    <w:tmpl w:val="4C46A3F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A17125A"/>
    <w:multiLevelType w:val="hybridMultilevel"/>
    <w:tmpl w:val="587CF6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0D822F3"/>
    <w:multiLevelType w:val="hybridMultilevel"/>
    <w:tmpl w:val="E5D85510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5AC44887"/>
    <w:multiLevelType w:val="hybridMultilevel"/>
    <w:tmpl w:val="569ABDB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5BD127ED"/>
    <w:multiLevelType w:val="hybridMultilevel"/>
    <w:tmpl w:val="B0A42BE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060594"/>
    <w:multiLevelType w:val="hybridMultilevel"/>
    <w:tmpl w:val="4D6A698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61B34F8A"/>
    <w:multiLevelType w:val="hybridMultilevel"/>
    <w:tmpl w:val="853259EE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22619DA"/>
    <w:multiLevelType w:val="hybridMultilevel"/>
    <w:tmpl w:val="8584A0F2"/>
    <w:lvl w:ilvl="0" w:tplc="080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4">
    <w:nsid w:val="66336FFD"/>
    <w:multiLevelType w:val="hybridMultilevel"/>
    <w:tmpl w:val="332434D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>
    <w:nsid w:val="66B57B3A"/>
    <w:multiLevelType w:val="hybridMultilevel"/>
    <w:tmpl w:val="3C26FD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746999"/>
    <w:multiLevelType w:val="hybridMultilevel"/>
    <w:tmpl w:val="53F0B45C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0"/>
  </w:num>
  <w:num w:numId="3">
    <w:abstractNumId w:val="12"/>
  </w:num>
  <w:num w:numId="4">
    <w:abstractNumId w:val="1"/>
  </w:num>
  <w:num w:numId="5">
    <w:abstractNumId w:val="2"/>
  </w:num>
  <w:num w:numId="6">
    <w:abstractNumId w:val="36"/>
  </w:num>
  <w:num w:numId="7">
    <w:abstractNumId w:val="28"/>
  </w:num>
  <w:num w:numId="8">
    <w:abstractNumId w:val="33"/>
  </w:num>
  <w:num w:numId="9">
    <w:abstractNumId w:val="29"/>
  </w:num>
  <w:num w:numId="10">
    <w:abstractNumId w:val="8"/>
  </w:num>
  <w:num w:numId="11">
    <w:abstractNumId w:val="5"/>
  </w:num>
  <w:num w:numId="12">
    <w:abstractNumId w:val="23"/>
  </w:num>
  <w:num w:numId="13">
    <w:abstractNumId w:val="0"/>
  </w:num>
  <w:num w:numId="14">
    <w:abstractNumId w:val="4"/>
  </w:num>
  <w:num w:numId="15">
    <w:abstractNumId w:val="16"/>
  </w:num>
  <w:num w:numId="16">
    <w:abstractNumId w:val="32"/>
  </w:num>
  <w:num w:numId="17">
    <w:abstractNumId w:val="25"/>
  </w:num>
  <w:num w:numId="18">
    <w:abstractNumId w:val="35"/>
  </w:num>
  <w:num w:numId="19">
    <w:abstractNumId w:val="3"/>
  </w:num>
  <w:num w:numId="20">
    <w:abstractNumId w:val="18"/>
  </w:num>
  <w:num w:numId="21">
    <w:abstractNumId w:val="21"/>
  </w:num>
  <w:num w:numId="22">
    <w:abstractNumId w:val="24"/>
  </w:num>
  <w:num w:numId="23">
    <w:abstractNumId w:val="17"/>
  </w:num>
  <w:num w:numId="24">
    <w:abstractNumId w:val="34"/>
  </w:num>
  <w:num w:numId="25">
    <w:abstractNumId w:val="20"/>
  </w:num>
  <w:num w:numId="26">
    <w:abstractNumId w:val="30"/>
  </w:num>
  <w:num w:numId="27">
    <w:abstractNumId w:val="31"/>
  </w:num>
  <w:num w:numId="28">
    <w:abstractNumId w:val="6"/>
  </w:num>
  <w:num w:numId="29">
    <w:abstractNumId w:val="13"/>
  </w:num>
  <w:num w:numId="30">
    <w:abstractNumId w:val="27"/>
  </w:num>
  <w:num w:numId="31">
    <w:abstractNumId w:val="19"/>
  </w:num>
  <w:num w:numId="32">
    <w:abstractNumId w:val="9"/>
  </w:num>
  <w:num w:numId="33">
    <w:abstractNumId w:val="15"/>
  </w:num>
  <w:num w:numId="34">
    <w:abstractNumId w:val="11"/>
  </w:num>
  <w:num w:numId="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</w:num>
  <w:num w:numId="37">
    <w:abstractNumId w:val="14"/>
  </w:num>
  <w:num w:numId="38">
    <w:abstractNumId w:val="7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5474F510-016B-472B-A462-E5ECC886B53E}"/>
    <w:docVar w:name="dgnword-eventsink" w:val="94471320"/>
  </w:docVars>
  <w:rsids>
    <w:rsidRoot w:val="009515D5"/>
    <w:rsid w:val="00002565"/>
    <w:rsid w:val="00002952"/>
    <w:rsid w:val="00002D69"/>
    <w:rsid w:val="00004E00"/>
    <w:rsid w:val="00011041"/>
    <w:rsid w:val="0001416F"/>
    <w:rsid w:val="00023A3D"/>
    <w:rsid w:val="00026DFC"/>
    <w:rsid w:val="00030E27"/>
    <w:rsid w:val="000312D0"/>
    <w:rsid w:val="00031F77"/>
    <w:rsid w:val="00034B84"/>
    <w:rsid w:val="00041EB2"/>
    <w:rsid w:val="00052486"/>
    <w:rsid w:val="00057FDF"/>
    <w:rsid w:val="00063120"/>
    <w:rsid w:val="0006408C"/>
    <w:rsid w:val="00071042"/>
    <w:rsid w:val="00072312"/>
    <w:rsid w:val="00072616"/>
    <w:rsid w:val="00073A9A"/>
    <w:rsid w:val="000868AA"/>
    <w:rsid w:val="00086E1F"/>
    <w:rsid w:val="000B1381"/>
    <w:rsid w:val="000B5B2F"/>
    <w:rsid w:val="000B7E1D"/>
    <w:rsid w:val="000E7D7E"/>
    <w:rsid w:val="000F55CF"/>
    <w:rsid w:val="000F6C1B"/>
    <w:rsid w:val="001068E1"/>
    <w:rsid w:val="0011145F"/>
    <w:rsid w:val="001158B8"/>
    <w:rsid w:val="001175D8"/>
    <w:rsid w:val="001241B8"/>
    <w:rsid w:val="0012469A"/>
    <w:rsid w:val="00127EC0"/>
    <w:rsid w:val="00131A18"/>
    <w:rsid w:val="0014315B"/>
    <w:rsid w:val="0014588F"/>
    <w:rsid w:val="00145E0C"/>
    <w:rsid w:val="00150D7C"/>
    <w:rsid w:val="001601AE"/>
    <w:rsid w:val="00160CC3"/>
    <w:rsid w:val="001646E8"/>
    <w:rsid w:val="001A02C4"/>
    <w:rsid w:val="001B0399"/>
    <w:rsid w:val="001B5064"/>
    <w:rsid w:val="001C0DDE"/>
    <w:rsid w:val="001D303F"/>
    <w:rsid w:val="001D6EAE"/>
    <w:rsid w:val="001D7267"/>
    <w:rsid w:val="001E4F49"/>
    <w:rsid w:val="001F06C1"/>
    <w:rsid w:val="001F51CF"/>
    <w:rsid w:val="001F51E2"/>
    <w:rsid w:val="0020369B"/>
    <w:rsid w:val="00205F94"/>
    <w:rsid w:val="002216BA"/>
    <w:rsid w:val="002221B0"/>
    <w:rsid w:val="002222A3"/>
    <w:rsid w:val="00225429"/>
    <w:rsid w:val="00230359"/>
    <w:rsid w:val="00234A8D"/>
    <w:rsid w:val="00237E23"/>
    <w:rsid w:val="00241650"/>
    <w:rsid w:val="00245E22"/>
    <w:rsid w:val="002478EB"/>
    <w:rsid w:val="00247A85"/>
    <w:rsid w:val="002501AE"/>
    <w:rsid w:val="002522E0"/>
    <w:rsid w:val="002547C7"/>
    <w:rsid w:val="002562C1"/>
    <w:rsid w:val="00257BD2"/>
    <w:rsid w:val="00265A28"/>
    <w:rsid w:val="002672F4"/>
    <w:rsid w:val="00275A46"/>
    <w:rsid w:val="00276CAC"/>
    <w:rsid w:val="00277E59"/>
    <w:rsid w:val="00286790"/>
    <w:rsid w:val="002920A6"/>
    <w:rsid w:val="002B0D13"/>
    <w:rsid w:val="002B0E91"/>
    <w:rsid w:val="002B54D3"/>
    <w:rsid w:val="002B6F85"/>
    <w:rsid w:val="002C1E46"/>
    <w:rsid w:val="002C6C4F"/>
    <w:rsid w:val="002D41E2"/>
    <w:rsid w:val="002D5356"/>
    <w:rsid w:val="002D695C"/>
    <w:rsid w:val="002D6FB5"/>
    <w:rsid w:val="002E6EB0"/>
    <w:rsid w:val="00311433"/>
    <w:rsid w:val="00314DEC"/>
    <w:rsid w:val="00321867"/>
    <w:rsid w:val="00322345"/>
    <w:rsid w:val="003276FE"/>
    <w:rsid w:val="003313E8"/>
    <w:rsid w:val="003314DD"/>
    <w:rsid w:val="003331F5"/>
    <w:rsid w:val="003468A5"/>
    <w:rsid w:val="003471B4"/>
    <w:rsid w:val="003567AF"/>
    <w:rsid w:val="00367ABC"/>
    <w:rsid w:val="00373A9A"/>
    <w:rsid w:val="00376484"/>
    <w:rsid w:val="00383744"/>
    <w:rsid w:val="00384F85"/>
    <w:rsid w:val="0039357F"/>
    <w:rsid w:val="003A0EF2"/>
    <w:rsid w:val="003A314F"/>
    <w:rsid w:val="003B0FD2"/>
    <w:rsid w:val="003B6153"/>
    <w:rsid w:val="003B6EA1"/>
    <w:rsid w:val="003C1004"/>
    <w:rsid w:val="003D0C86"/>
    <w:rsid w:val="003E0BDF"/>
    <w:rsid w:val="003E2546"/>
    <w:rsid w:val="003E52DB"/>
    <w:rsid w:val="003E53DD"/>
    <w:rsid w:val="003E6533"/>
    <w:rsid w:val="003F5978"/>
    <w:rsid w:val="003F7C1E"/>
    <w:rsid w:val="003F7D39"/>
    <w:rsid w:val="00401E38"/>
    <w:rsid w:val="00403568"/>
    <w:rsid w:val="004066D0"/>
    <w:rsid w:val="00406A93"/>
    <w:rsid w:val="00411B1E"/>
    <w:rsid w:val="00416DC6"/>
    <w:rsid w:val="0042108C"/>
    <w:rsid w:val="00421175"/>
    <w:rsid w:val="004216DE"/>
    <w:rsid w:val="00443E6C"/>
    <w:rsid w:val="00452C4C"/>
    <w:rsid w:val="0045764C"/>
    <w:rsid w:val="00465288"/>
    <w:rsid w:val="0046560F"/>
    <w:rsid w:val="0047049D"/>
    <w:rsid w:val="0049006B"/>
    <w:rsid w:val="004929F1"/>
    <w:rsid w:val="004946F4"/>
    <w:rsid w:val="004A6CA0"/>
    <w:rsid w:val="004B0F14"/>
    <w:rsid w:val="004B5E7A"/>
    <w:rsid w:val="004D25CD"/>
    <w:rsid w:val="004D3C4B"/>
    <w:rsid w:val="004D51D4"/>
    <w:rsid w:val="004D6024"/>
    <w:rsid w:val="004D7B79"/>
    <w:rsid w:val="004E4D2E"/>
    <w:rsid w:val="004E6ADB"/>
    <w:rsid w:val="004F0117"/>
    <w:rsid w:val="004F3B62"/>
    <w:rsid w:val="004F44F9"/>
    <w:rsid w:val="00511E6D"/>
    <w:rsid w:val="00512BCE"/>
    <w:rsid w:val="00513720"/>
    <w:rsid w:val="00525DEC"/>
    <w:rsid w:val="00536AF6"/>
    <w:rsid w:val="005450AB"/>
    <w:rsid w:val="00545117"/>
    <w:rsid w:val="00551D1E"/>
    <w:rsid w:val="00553DA6"/>
    <w:rsid w:val="00555D52"/>
    <w:rsid w:val="005643EB"/>
    <w:rsid w:val="005712D2"/>
    <w:rsid w:val="0057327F"/>
    <w:rsid w:val="00574A7F"/>
    <w:rsid w:val="00574F09"/>
    <w:rsid w:val="00581077"/>
    <w:rsid w:val="00582DC8"/>
    <w:rsid w:val="00586D2A"/>
    <w:rsid w:val="00587862"/>
    <w:rsid w:val="00590E74"/>
    <w:rsid w:val="00594ED2"/>
    <w:rsid w:val="005A2043"/>
    <w:rsid w:val="005B704C"/>
    <w:rsid w:val="005C2179"/>
    <w:rsid w:val="005C38F2"/>
    <w:rsid w:val="005C50ED"/>
    <w:rsid w:val="005C567C"/>
    <w:rsid w:val="005C74B2"/>
    <w:rsid w:val="005D435E"/>
    <w:rsid w:val="005E74AC"/>
    <w:rsid w:val="005E7600"/>
    <w:rsid w:val="005F64AB"/>
    <w:rsid w:val="00604DEC"/>
    <w:rsid w:val="00616D2C"/>
    <w:rsid w:val="00617FB2"/>
    <w:rsid w:val="00620164"/>
    <w:rsid w:val="006220EE"/>
    <w:rsid w:val="00624043"/>
    <w:rsid w:val="006246A9"/>
    <w:rsid w:val="00624DB4"/>
    <w:rsid w:val="00627CFE"/>
    <w:rsid w:val="00632ADC"/>
    <w:rsid w:val="00635A7C"/>
    <w:rsid w:val="0064255A"/>
    <w:rsid w:val="006440E3"/>
    <w:rsid w:val="00644D6E"/>
    <w:rsid w:val="006528A3"/>
    <w:rsid w:val="00653B1F"/>
    <w:rsid w:val="00661D7F"/>
    <w:rsid w:val="00666AAE"/>
    <w:rsid w:val="00667764"/>
    <w:rsid w:val="006702D4"/>
    <w:rsid w:val="0067114C"/>
    <w:rsid w:val="00672E50"/>
    <w:rsid w:val="00673E13"/>
    <w:rsid w:val="0068545E"/>
    <w:rsid w:val="006918C7"/>
    <w:rsid w:val="00691FAF"/>
    <w:rsid w:val="006939BF"/>
    <w:rsid w:val="006A3526"/>
    <w:rsid w:val="006A5B7D"/>
    <w:rsid w:val="006B3605"/>
    <w:rsid w:val="006C57D3"/>
    <w:rsid w:val="006C67C5"/>
    <w:rsid w:val="006C71BB"/>
    <w:rsid w:val="006D6336"/>
    <w:rsid w:val="006D6B53"/>
    <w:rsid w:val="006E11A0"/>
    <w:rsid w:val="006E7577"/>
    <w:rsid w:val="006F2066"/>
    <w:rsid w:val="006F533C"/>
    <w:rsid w:val="00700367"/>
    <w:rsid w:val="00701BAD"/>
    <w:rsid w:val="0070678A"/>
    <w:rsid w:val="00706A70"/>
    <w:rsid w:val="00710AC3"/>
    <w:rsid w:val="007122C2"/>
    <w:rsid w:val="007308C3"/>
    <w:rsid w:val="00731C5E"/>
    <w:rsid w:val="0073509E"/>
    <w:rsid w:val="00735B37"/>
    <w:rsid w:val="00740AC5"/>
    <w:rsid w:val="00741917"/>
    <w:rsid w:val="00743252"/>
    <w:rsid w:val="00743BC7"/>
    <w:rsid w:val="00753E4A"/>
    <w:rsid w:val="007541DD"/>
    <w:rsid w:val="0076371D"/>
    <w:rsid w:val="00763D8B"/>
    <w:rsid w:val="0077472F"/>
    <w:rsid w:val="00774982"/>
    <w:rsid w:val="00777902"/>
    <w:rsid w:val="007956A8"/>
    <w:rsid w:val="007A689D"/>
    <w:rsid w:val="007A703F"/>
    <w:rsid w:val="007B2418"/>
    <w:rsid w:val="007B52BC"/>
    <w:rsid w:val="007B68E7"/>
    <w:rsid w:val="007C1813"/>
    <w:rsid w:val="007C1EB2"/>
    <w:rsid w:val="007C1ECD"/>
    <w:rsid w:val="007C5796"/>
    <w:rsid w:val="007D02FF"/>
    <w:rsid w:val="007E4B81"/>
    <w:rsid w:val="007F1B73"/>
    <w:rsid w:val="007F5BBB"/>
    <w:rsid w:val="008012E5"/>
    <w:rsid w:val="00810C99"/>
    <w:rsid w:val="0082043F"/>
    <w:rsid w:val="008210EE"/>
    <w:rsid w:val="008227CB"/>
    <w:rsid w:val="008264DE"/>
    <w:rsid w:val="00826B9A"/>
    <w:rsid w:val="00835321"/>
    <w:rsid w:val="00836DEC"/>
    <w:rsid w:val="00840FAA"/>
    <w:rsid w:val="00850A82"/>
    <w:rsid w:val="00852839"/>
    <w:rsid w:val="00855572"/>
    <w:rsid w:val="008569E8"/>
    <w:rsid w:val="00864F45"/>
    <w:rsid w:val="0087066D"/>
    <w:rsid w:val="00872014"/>
    <w:rsid w:val="00876102"/>
    <w:rsid w:val="0088715B"/>
    <w:rsid w:val="0089301C"/>
    <w:rsid w:val="008974A8"/>
    <w:rsid w:val="008A1CCC"/>
    <w:rsid w:val="008A72A8"/>
    <w:rsid w:val="008B5DA5"/>
    <w:rsid w:val="008D2414"/>
    <w:rsid w:val="008D3EFA"/>
    <w:rsid w:val="008E33D3"/>
    <w:rsid w:val="008E7ACC"/>
    <w:rsid w:val="008F0CB8"/>
    <w:rsid w:val="008F5325"/>
    <w:rsid w:val="008F5F99"/>
    <w:rsid w:val="00910651"/>
    <w:rsid w:val="009212E1"/>
    <w:rsid w:val="009248C9"/>
    <w:rsid w:val="0093465F"/>
    <w:rsid w:val="009515D5"/>
    <w:rsid w:val="00960998"/>
    <w:rsid w:val="00961C1D"/>
    <w:rsid w:val="009650F5"/>
    <w:rsid w:val="00965EAD"/>
    <w:rsid w:val="00986F66"/>
    <w:rsid w:val="00990F30"/>
    <w:rsid w:val="009B03C7"/>
    <w:rsid w:val="009B2E97"/>
    <w:rsid w:val="009B3C16"/>
    <w:rsid w:val="009B3ED4"/>
    <w:rsid w:val="009B5B91"/>
    <w:rsid w:val="009C0370"/>
    <w:rsid w:val="009C738B"/>
    <w:rsid w:val="009E0130"/>
    <w:rsid w:val="009F5BED"/>
    <w:rsid w:val="009F7446"/>
    <w:rsid w:val="00A00828"/>
    <w:rsid w:val="00A021FE"/>
    <w:rsid w:val="00A02408"/>
    <w:rsid w:val="00A02F62"/>
    <w:rsid w:val="00A03148"/>
    <w:rsid w:val="00A0409B"/>
    <w:rsid w:val="00A12F16"/>
    <w:rsid w:val="00A13C98"/>
    <w:rsid w:val="00A153DB"/>
    <w:rsid w:val="00A1697D"/>
    <w:rsid w:val="00A2076D"/>
    <w:rsid w:val="00A26774"/>
    <w:rsid w:val="00A27B57"/>
    <w:rsid w:val="00A359A1"/>
    <w:rsid w:val="00A42417"/>
    <w:rsid w:val="00A4491A"/>
    <w:rsid w:val="00A44C92"/>
    <w:rsid w:val="00A451A2"/>
    <w:rsid w:val="00A4689A"/>
    <w:rsid w:val="00A50541"/>
    <w:rsid w:val="00A5082E"/>
    <w:rsid w:val="00A5211F"/>
    <w:rsid w:val="00A54AE1"/>
    <w:rsid w:val="00A566AC"/>
    <w:rsid w:val="00A6366E"/>
    <w:rsid w:val="00A76AB1"/>
    <w:rsid w:val="00A858B4"/>
    <w:rsid w:val="00A9209E"/>
    <w:rsid w:val="00AA2E22"/>
    <w:rsid w:val="00AA3517"/>
    <w:rsid w:val="00AB415F"/>
    <w:rsid w:val="00AC07DA"/>
    <w:rsid w:val="00AC520A"/>
    <w:rsid w:val="00AC7693"/>
    <w:rsid w:val="00AD10BD"/>
    <w:rsid w:val="00AD3CD5"/>
    <w:rsid w:val="00AD4A04"/>
    <w:rsid w:val="00AD7BEA"/>
    <w:rsid w:val="00AE3E3D"/>
    <w:rsid w:val="00AE3FE9"/>
    <w:rsid w:val="00AE487C"/>
    <w:rsid w:val="00AE6F03"/>
    <w:rsid w:val="00AF267C"/>
    <w:rsid w:val="00AF559B"/>
    <w:rsid w:val="00AF739A"/>
    <w:rsid w:val="00B00ABE"/>
    <w:rsid w:val="00B0574D"/>
    <w:rsid w:val="00B107B8"/>
    <w:rsid w:val="00B10819"/>
    <w:rsid w:val="00B1739D"/>
    <w:rsid w:val="00B241D2"/>
    <w:rsid w:val="00B27752"/>
    <w:rsid w:val="00B27E5C"/>
    <w:rsid w:val="00B4068E"/>
    <w:rsid w:val="00B446F6"/>
    <w:rsid w:val="00B448AB"/>
    <w:rsid w:val="00B559A8"/>
    <w:rsid w:val="00B602FF"/>
    <w:rsid w:val="00B65059"/>
    <w:rsid w:val="00B67567"/>
    <w:rsid w:val="00B71DE1"/>
    <w:rsid w:val="00B93021"/>
    <w:rsid w:val="00BB0C19"/>
    <w:rsid w:val="00BB177B"/>
    <w:rsid w:val="00BB1E28"/>
    <w:rsid w:val="00BB5802"/>
    <w:rsid w:val="00BB6147"/>
    <w:rsid w:val="00BC4A51"/>
    <w:rsid w:val="00BD0118"/>
    <w:rsid w:val="00BE290E"/>
    <w:rsid w:val="00BE2B4B"/>
    <w:rsid w:val="00BE3B98"/>
    <w:rsid w:val="00BE689D"/>
    <w:rsid w:val="00BE719A"/>
    <w:rsid w:val="00BF1E65"/>
    <w:rsid w:val="00C01903"/>
    <w:rsid w:val="00C0532F"/>
    <w:rsid w:val="00C0696C"/>
    <w:rsid w:val="00C07B23"/>
    <w:rsid w:val="00C13E5E"/>
    <w:rsid w:val="00C14042"/>
    <w:rsid w:val="00C143BA"/>
    <w:rsid w:val="00C14DD3"/>
    <w:rsid w:val="00C15544"/>
    <w:rsid w:val="00C322F7"/>
    <w:rsid w:val="00C3445A"/>
    <w:rsid w:val="00C3562B"/>
    <w:rsid w:val="00C40D53"/>
    <w:rsid w:val="00C4227E"/>
    <w:rsid w:val="00C42C27"/>
    <w:rsid w:val="00C4462D"/>
    <w:rsid w:val="00C632A9"/>
    <w:rsid w:val="00C67C49"/>
    <w:rsid w:val="00C70AAA"/>
    <w:rsid w:val="00C806D6"/>
    <w:rsid w:val="00C84268"/>
    <w:rsid w:val="00C8518C"/>
    <w:rsid w:val="00C86349"/>
    <w:rsid w:val="00C8770C"/>
    <w:rsid w:val="00C917D7"/>
    <w:rsid w:val="00C91C29"/>
    <w:rsid w:val="00C91C8A"/>
    <w:rsid w:val="00CB5EB8"/>
    <w:rsid w:val="00CB7775"/>
    <w:rsid w:val="00CC3C1B"/>
    <w:rsid w:val="00CC5321"/>
    <w:rsid w:val="00CC698F"/>
    <w:rsid w:val="00CC7385"/>
    <w:rsid w:val="00CE36DA"/>
    <w:rsid w:val="00CE488F"/>
    <w:rsid w:val="00CE4D9E"/>
    <w:rsid w:val="00CE52F9"/>
    <w:rsid w:val="00CF3492"/>
    <w:rsid w:val="00CF58C0"/>
    <w:rsid w:val="00D003F2"/>
    <w:rsid w:val="00D04423"/>
    <w:rsid w:val="00D0445E"/>
    <w:rsid w:val="00D16EA4"/>
    <w:rsid w:val="00D252C7"/>
    <w:rsid w:val="00D32D59"/>
    <w:rsid w:val="00D50144"/>
    <w:rsid w:val="00D5024E"/>
    <w:rsid w:val="00D52C84"/>
    <w:rsid w:val="00D557F8"/>
    <w:rsid w:val="00D57E64"/>
    <w:rsid w:val="00D61DD5"/>
    <w:rsid w:val="00D63410"/>
    <w:rsid w:val="00D64AB1"/>
    <w:rsid w:val="00D66A24"/>
    <w:rsid w:val="00D72F57"/>
    <w:rsid w:val="00D74127"/>
    <w:rsid w:val="00D812CC"/>
    <w:rsid w:val="00D8348A"/>
    <w:rsid w:val="00D84B2D"/>
    <w:rsid w:val="00D85485"/>
    <w:rsid w:val="00D85E96"/>
    <w:rsid w:val="00D87B9C"/>
    <w:rsid w:val="00D9175C"/>
    <w:rsid w:val="00D9556A"/>
    <w:rsid w:val="00DA03D3"/>
    <w:rsid w:val="00DA79B2"/>
    <w:rsid w:val="00DB3F4A"/>
    <w:rsid w:val="00DB54D7"/>
    <w:rsid w:val="00DB564D"/>
    <w:rsid w:val="00DC2893"/>
    <w:rsid w:val="00DC5C1C"/>
    <w:rsid w:val="00DD5F13"/>
    <w:rsid w:val="00DE07F1"/>
    <w:rsid w:val="00DF5909"/>
    <w:rsid w:val="00E0146A"/>
    <w:rsid w:val="00E0404F"/>
    <w:rsid w:val="00E06FAD"/>
    <w:rsid w:val="00E079BB"/>
    <w:rsid w:val="00E11115"/>
    <w:rsid w:val="00E2092D"/>
    <w:rsid w:val="00E25CE5"/>
    <w:rsid w:val="00E26FDC"/>
    <w:rsid w:val="00E27D87"/>
    <w:rsid w:val="00E352A0"/>
    <w:rsid w:val="00E36C9E"/>
    <w:rsid w:val="00E37613"/>
    <w:rsid w:val="00E40248"/>
    <w:rsid w:val="00E40E3C"/>
    <w:rsid w:val="00E45C5A"/>
    <w:rsid w:val="00E472C0"/>
    <w:rsid w:val="00E50995"/>
    <w:rsid w:val="00E51B45"/>
    <w:rsid w:val="00E57264"/>
    <w:rsid w:val="00E60674"/>
    <w:rsid w:val="00E624BB"/>
    <w:rsid w:val="00E669CD"/>
    <w:rsid w:val="00E73786"/>
    <w:rsid w:val="00E7478C"/>
    <w:rsid w:val="00E80B1D"/>
    <w:rsid w:val="00E838BA"/>
    <w:rsid w:val="00E8517A"/>
    <w:rsid w:val="00E85F95"/>
    <w:rsid w:val="00E92471"/>
    <w:rsid w:val="00EA480A"/>
    <w:rsid w:val="00EA7840"/>
    <w:rsid w:val="00EB566E"/>
    <w:rsid w:val="00EB6EDA"/>
    <w:rsid w:val="00EC3657"/>
    <w:rsid w:val="00EC3B42"/>
    <w:rsid w:val="00EC6913"/>
    <w:rsid w:val="00EC7A5E"/>
    <w:rsid w:val="00EC7E87"/>
    <w:rsid w:val="00ED3E04"/>
    <w:rsid w:val="00EE1809"/>
    <w:rsid w:val="00EE41FA"/>
    <w:rsid w:val="00EE5A65"/>
    <w:rsid w:val="00EF3C70"/>
    <w:rsid w:val="00EF4A77"/>
    <w:rsid w:val="00F0259F"/>
    <w:rsid w:val="00F02729"/>
    <w:rsid w:val="00F107E8"/>
    <w:rsid w:val="00F141F4"/>
    <w:rsid w:val="00F2026D"/>
    <w:rsid w:val="00F218A7"/>
    <w:rsid w:val="00F21DA5"/>
    <w:rsid w:val="00F22036"/>
    <w:rsid w:val="00F23481"/>
    <w:rsid w:val="00F27C72"/>
    <w:rsid w:val="00F3483A"/>
    <w:rsid w:val="00F50EBF"/>
    <w:rsid w:val="00F51507"/>
    <w:rsid w:val="00F57890"/>
    <w:rsid w:val="00F61D2A"/>
    <w:rsid w:val="00F755F3"/>
    <w:rsid w:val="00F76CD2"/>
    <w:rsid w:val="00F8249D"/>
    <w:rsid w:val="00F82549"/>
    <w:rsid w:val="00F837BA"/>
    <w:rsid w:val="00FA0290"/>
    <w:rsid w:val="00FA08E3"/>
    <w:rsid w:val="00FA0905"/>
    <w:rsid w:val="00FA11E4"/>
    <w:rsid w:val="00FA2452"/>
    <w:rsid w:val="00FA2704"/>
    <w:rsid w:val="00FA7246"/>
    <w:rsid w:val="00FB206E"/>
    <w:rsid w:val="00FC2CAD"/>
    <w:rsid w:val="00FC3270"/>
    <w:rsid w:val="00FC489A"/>
    <w:rsid w:val="00FC70E9"/>
    <w:rsid w:val="00FD3B89"/>
    <w:rsid w:val="00FD679D"/>
    <w:rsid w:val="00FE0817"/>
    <w:rsid w:val="00FE0E9B"/>
    <w:rsid w:val="00FE4CA9"/>
    <w:rsid w:val="00FE5783"/>
    <w:rsid w:val="00FF29E2"/>
    <w:rsid w:val="00FF2B66"/>
    <w:rsid w:val="00FF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oNotEmbedSmartTags/>
  <w:decimalSymbol w:val="."/>
  <w:listSeparator w:val=","/>
  <w14:docId w14:val="7986D4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AF267C"/>
    <w:pPr>
      <w:jc w:val="both"/>
    </w:pPr>
    <w:rPr>
      <w:color w:val="000000"/>
      <w:szCs w:val="24"/>
      <w:lang w:eastAsia="en-US"/>
    </w:rPr>
  </w:style>
  <w:style w:type="paragraph" w:styleId="Heading1">
    <w:name w:val="heading 1"/>
    <w:basedOn w:val="HansardBasic"/>
    <w:next w:val="Normal"/>
    <w:qFormat/>
    <w:rsid w:val="00F218A7"/>
    <w:pPr>
      <w:numPr>
        <w:numId w:val="38"/>
      </w:numPr>
      <w:outlineLvl w:val="0"/>
    </w:pPr>
    <w:rPr>
      <w:b/>
      <w:sz w:val="24"/>
      <w:u w:val="single"/>
    </w:rPr>
  </w:style>
  <w:style w:type="paragraph" w:styleId="Heading2">
    <w:name w:val="heading 2"/>
    <w:basedOn w:val="SUBHEADINGHansard"/>
    <w:next w:val="Normal"/>
    <w:link w:val="Heading2Char"/>
    <w:uiPriority w:val="9"/>
    <w:unhideWhenUsed/>
    <w:qFormat/>
    <w:rsid w:val="00AF267C"/>
    <w:pPr>
      <w:outlineLvl w:val="1"/>
    </w:pPr>
    <w:rPr>
      <w:rFonts w:eastAsiaTheme="majorEastAsia" w:cstheme="majorBidi"/>
      <w:bCs w:val="0"/>
      <w:color w:val="auto"/>
      <w:szCs w:val="26"/>
    </w:rPr>
  </w:style>
  <w:style w:type="paragraph" w:styleId="Heading3">
    <w:name w:val="heading 3"/>
    <w:basedOn w:val="HansardBasic"/>
    <w:next w:val="Normal"/>
    <w:qFormat/>
    <w:rsid w:val="00384F85"/>
    <w:pPr>
      <w:outlineLvl w:val="2"/>
    </w:pPr>
    <w:rPr>
      <w:b/>
      <w:u w:val="single"/>
    </w:rPr>
  </w:style>
  <w:style w:type="paragraph" w:styleId="Heading4">
    <w:name w:val="heading 4"/>
    <w:basedOn w:val="ItalicsCentredHansard"/>
    <w:next w:val="Normal"/>
    <w:link w:val="Heading4Char"/>
    <w:uiPriority w:val="9"/>
    <w:unhideWhenUsed/>
    <w:rsid w:val="00AF267C"/>
    <w:pPr>
      <w:outlineLvl w:val="3"/>
    </w:pPr>
    <w:rPr>
      <w:rFonts w:eastAsiaTheme="majorEastAsia" w:cstheme="majorBidi"/>
      <w:bCs/>
      <w:iCs w:val="0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364E"/>
    <w:pPr>
      <w:tabs>
        <w:tab w:val="center" w:pos="4320"/>
        <w:tab w:val="right" w:pos="8640"/>
      </w:tabs>
    </w:pPr>
  </w:style>
  <w:style w:type="paragraph" w:customStyle="1" w:styleId="HansardBasic">
    <w:name w:val="Hansard Basic"/>
    <w:basedOn w:val="Normal"/>
    <w:qFormat/>
    <w:rsid w:val="00836DEC"/>
    <w:pPr>
      <w:suppressLineNumbers/>
    </w:pPr>
    <w:rPr>
      <w:rFonts w:asciiTheme="minorHAnsi" w:hAnsiTheme="minorHAnsi"/>
      <w:sz w:val="22"/>
    </w:rPr>
  </w:style>
  <w:style w:type="character" w:styleId="PageNumber">
    <w:name w:val="page number"/>
    <w:basedOn w:val="DefaultParagraphFont"/>
    <w:rsid w:val="0047364E"/>
  </w:style>
  <w:style w:type="paragraph" w:styleId="Footer">
    <w:name w:val="footer"/>
    <w:basedOn w:val="Normal"/>
    <w:link w:val="FooterChar"/>
    <w:uiPriority w:val="99"/>
    <w:rsid w:val="0047364E"/>
    <w:pPr>
      <w:tabs>
        <w:tab w:val="center" w:pos="4320"/>
        <w:tab w:val="right" w:pos="8640"/>
      </w:tabs>
    </w:pPr>
  </w:style>
  <w:style w:type="character" w:styleId="LineNumber">
    <w:name w:val="line number"/>
    <w:basedOn w:val="DefaultParagraphFont"/>
    <w:rsid w:val="00D84B2D"/>
    <w:rPr>
      <w:rFonts w:asciiTheme="minorHAnsi" w:hAnsiTheme="minorHAnsi"/>
      <w:sz w:val="18"/>
    </w:rPr>
  </w:style>
  <w:style w:type="character" w:styleId="Hyperlink">
    <w:name w:val="Hyperlink"/>
    <w:uiPriority w:val="99"/>
    <w:rsid w:val="0012276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2276E"/>
    <w:pPr>
      <w:spacing w:after="120"/>
      <w:ind w:left="720"/>
      <w:contextualSpacing/>
    </w:pPr>
    <w:rPr>
      <w:rFonts w:eastAsia="Calibri"/>
      <w:color w:val="auto"/>
      <w:sz w:val="24"/>
      <w:lang w:bidi="en-US"/>
    </w:rPr>
  </w:style>
  <w:style w:type="paragraph" w:customStyle="1" w:styleId="ItalicsCentredHansard">
    <w:name w:val="Italics Centred Hansard"/>
    <w:basedOn w:val="HansardBasic"/>
    <w:qFormat/>
    <w:rsid w:val="00384F85"/>
    <w:pPr>
      <w:autoSpaceDE w:val="0"/>
      <w:autoSpaceDN w:val="0"/>
      <w:adjustRightInd w:val="0"/>
      <w:spacing w:before="360" w:after="360" w:line="214" w:lineRule="atLeast"/>
      <w:jc w:val="center"/>
      <w:textAlignment w:val="center"/>
    </w:pPr>
    <w:rPr>
      <w:i/>
      <w:iCs/>
      <w:sz w:val="24"/>
      <w:szCs w:val="20"/>
      <w:lang w:val="en" w:bidi="en-US"/>
    </w:rPr>
  </w:style>
  <w:style w:type="paragraph" w:customStyle="1" w:styleId="MainHeadingHansard">
    <w:name w:val="Main Heading Hansard"/>
    <w:basedOn w:val="HansardBasic"/>
    <w:qFormat/>
    <w:rsid w:val="00C01903"/>
    <w:pPr>
      <w:jc w:val="center"/>
    </w:pPr>
    <w:rPr>
      <w:sz w:val="40"/>
      <w:szCs w:val="36"/>
    </w:rPr>
  </w:style>
  <w:style w:type="paragraph" w:customStyle="1" w:styleId="DivisionlistHansard">
    <w:name w:val="Division list Hansard"/>
    <w:basedOn w:val="HansardBasic"/>
    <w:qFormat/>
    <w:rsid w:val="00C01903"/>
    <w:pPr>
      <w:jc w:val="left"/>
    </w:pPr>
    <w:rPr>
      <w:rFonts w:cs="Tahoma"/>
      <w:sz w:val="18"/>
      <w:szCs w:val="16"/>
      <w14:cntxtAlts/>
    </w:rPr>
  </w:style>
  <w:style w:type="paragraph" w:customStyle="1" w:styleId="SUBHEADINGHansard">
    <w:name w:val="SUBHEADING Hansard"/>
    <w:basedOn w:val="HansardBasic"/>
    <w:qFormat/>
    <w:rsid w:val="00604DEC"/>
    <w:pPr>
      <w:autoSpaceDE w:val="0"/>
      <w:autoSpaceDN w:val="0"/>
      <w:adjustRightInd w:val="0"/>
      <w:spacing w:line="214" w:lineRule="atLeast"/>
      <w:jc w:val="center"/>
      <w:textAlignment w:val="center"/>
    </w:pPr>
    <w:rPr>
      <w:b/>
      <w:bCs/>
      <w:caps/>
      <w:szCs w:val="20"/>
      <w:lang w:bidi="en-US"/>
    </w:rPr>
  </w:style>
  <w:style w:type="paragraph" w:customStyle="1" w:styleId="HansardNormal">
    <w:name w:val="Hansard Normal"/>
    <w:basedOn w:val="HansardBasic"/>
    <w:qFormat/>
    <w:rsid w:val="00AF559B"/>
    <w:pPr>
      <w:suppressLineNumbers w:val="0"/>
      <w:ind w:firstLine="284"/>
    </w:pPr>
    <w:rPr>
      <w14:cntxtAlts/>
    </w:rPr>
  </w:style>
  <w:style w:type="paragraph" w:customStyle="1" w:styleId="MotionQuestionAmendmentHansard">
    <w:name w:val="Motion/Question/Amendment Hansard"/>
    <w:basedOn w:val="HansardBasic"/>
    <w:qFormat/>
    <w:rsid w:val="00AF559B"/>
    <w:pPr>
      <w:ind w:left="284"/>
    </w:pPr>
    <w:rPr>
      <w:i/>
    </w:rPr>
  </w:style>
  <w:style w:type="paragraph" w:customStyle="1" w:styleId="QuotationHansard">
    <w:name w:val="Quotation Hansard"/>
    <w:basedOn w:val="HansardBasic"/>
    <w:qFormat/>
    <w:rsid w:val="00C01903"/>
    <w:pPr>
      <w:ind w:left="284"/>
    </w:pPr>
    <w:rPr>
      <w:sz w:val="18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6E7577"/>
    <w:pPr>
      <w:keepLines/>
      <w:spacing w:before="120" w:line="276" w:lineRule="auto"/>
      <w:jc w:val="left"/>
      <w:outlineLvl w:val="9"/>
    </w:pPr>
    <w:rPr>
      <w:rFonts w:eastAsiaTheme="majorEastAsia" w:cstheme="majorBidi"/>
      <w:bCs/>
      <w:szCs w:val="28"/>
      <w:lang w:eastAsia="ja-JP"/>
    </w:rPr>
  </w:style>
  <w:style w:type="character" w:styleId="Strong">
    <w:name w:val="Strong"/>
    <w:uiPriority w:val="22"/>
    <w:rsid w:val="002D7108"/>
    <w:rPr>
      <w:color w:val="000000"/>
      <w:w w:val="100"/>
      <w:sz w:val="24"/>
      <w:szCs w:val="24"/>
    </w:rPr>
  </w:style>
  <w:style w:type="paragraph" w:styleId="TOC1">
    <w:name w:val="toc 1"/>
    <w:basedOn w:val="HansardBasic"/>
    <w:next w:val="Normal"/>
    <w:autoRedefine/>
    <w:uiPriority w:val="39"/>
    <w:unhideWhenUsed/>
    <w:qFormat/>
    <w:rsid w:val="00AF267C"/>
    <w:pPr>
      <w:tabs>
        <w:tab w:val="right" w:leader="dot" w:pos="8649"/>
      </w:tabs>
      <w:spacing w:after="100"/>
    </w:pPr>
    <w:rPr>
      <w:b/>
    </w:rPr>
  </w:style>
  <w:style w:type="paragraph" w:customStyle="1" w:styleId="PaperslaidHansard">
    <w:name w:val="Papers laid Hansard"/>
    <w:basedOn w:val="HansardBasic"/>
    <w:qFormat/>
    <w:rsid w:val="00986F66"/>
    <w:pPr>
      <w:ind w:left="567"/>
    </w:pPr>
  </w:style>
  <w:style w:type="paragraph" w:customStyle="1" w:styleId="StyleTOCHeading10ptNotBoldBlack">
    <w:name w:val="Style TOC Heading + 10 pt Not Bold Black"/>
    <w:basedOn w:val="HansardBasic"/>
    <w:rsid w:val="00BB1E28"/>
    <w:pPr>
      <w:spacing w:after="240"/>
      <w:jc w:val="center"/>
    </w:pPr>
    <w:rPr>
      <w:b/>
      <w:bCs/>
      <w:sz w:val="24"/>
    </w:rPr>
  </w:style>
  <w:style w:type="paragraph" w:customStyle="1" w:styleId="SuppressLineNoHansard">
    <w:name w:val="Suppress Line No. Hansard"/>
    <w:basedOn w:val="HansardBasic"/>
    <w:qFormat/>
    <w:rsid w:val="00A13C98"/>
  </w:style>
  <w:style w:type="paragraph" w:customStyle="1" w:styleId="Proposal">
    <w:name w:val="Proposal"/>
    <w:basedOn w:val="Normal"/>
    <w:rsid w:val="004A2772"/>
    <w:pPr>
      <w:spacing w:line="360" w:lineRule="auto"/>
      <w:ind w:left="720"/>
    </w:pPr>
    <w:rPr>
      <w:rFonts w:ascii="Book Antiqua" w:eastAsia="Calibri" w:hAnsi="Book Antiqua"/>
      <w:b/>
      <w:color w:val="auto"/>
      <w:sz w:val="24"/>
      <w:szCs w:val="20"/>
      <w:lang w:val="en-US" w:bidi="en-US"/>
    </w:rPr>
  </w:style>
  <w:style w:type="character" w:customStyle="1" w:styleId="RecChar">
    <w:name w:val="Rec Char"/>
    <w:rsid w:val="004A2772"/>
    <w:rPr>
      <w:rFonts w:cs="Tahoma"/>
      <w:sz w:val="24"/>
    </w:rPr>
  </w:style>
  <w:style w:type="paragraph" w:customStyle="1" w:styleId="Proclaim">
    <w:name w:val="Proclaim"/>
    <w:basedOn w:val="Normal"/>
    <w:rsid w:val="004A2772"/>
    <w:pPr>
      <w:autoSpaceDE w:val="0"/>
      <w:autoSpaceDN w:val="0"/>
    </w:pPr>
    <w:rPr>
      <w:rFonts w:eastAsia="Calibri"/>
      <w:color w:val="auto"/>
      <w:sz w:val="24"/>
      <w:lang w:bidi="en-US"/>
    </w:rPr>
  </w:style>
  <w:style w:type="paragraph" w:styleId="NoSpacing">
    <w:name w:val="No Spacing"/>
    <w:basedOn w:val="Normal"/>
    <w:rsid w:val="004A2772"/>
    <w:rPr>
      <w:rFonts w:ascii="Calibri" w:hAnsi="Calibri"/>
      <w:color w:val="auto"/>
      <w:sz w:val="24"/>
      <w:szCs w:val="32"/>
      <w:lang w:bidi="en-US"/>
    </w:rPr>
  </w:style>
  <w:style w:type="paragraph" w:customStyle="1" w:styleId="RunningheadL">
    <w:name w:val="Running head L"/>
    <w:basedOn w:val="Normal"/>
    <w:rsid w:val="001B2E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cs="Times"/>
      <w:i/>
      <w:iCs/>
      <w:sz w:val="24"/>
      <w:lang w:val="en-US" w:bidi="en-US"/>
    </w:rPr>
  </w:style>
  <w:style w:type="table" w:styleId="TableGrid">
    <w:name w:val="Table Grid"/>
    <w:basedOn w:val="TableNormal"/>
    <w:rsid w:val="00FA0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535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mphasis">
    <w:name w:val="Emphasis"/>
    <w:uiPriority w:val="20"/>
    <w:rsid w:val="00EC7A5E"/>
    <w:rPr>
      <w:b/>
      <w:bCs/>
      <w:i w:val="0"/>
      <w:iCs w:val="0"/>
    </w:rPr>
  </w:style>
  <w:style w:type="character" w:customStyle="1" w:styleId="st">
    <w:name w:val="st"/>
    <w:rsid w:val="00EC7A5E"/>
  </w:style>
  <w:style w:type="paragraph" w:styleId="BalloonText">
    <w:name w:val="Balloon Text"/>
    <w:basedOn w:val="Normal"/>
    <w:link w:val="BalloonTextChar"/>
    <w:uiPriority w:val="99"/>
    <w:semiHidden/>
    <w:unhideWhenUsed/>
    <w:rsid w:val="005F6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64AB"/>
    <w:rPr>
      <w:rFonts w:ascii="Tahoma" w:hAnsi="Tahoma" w:cs="Tahoma"/>
      <w:color w:val="000000"/>
      <w:sz w:val="16"/>
      <w:szCs w:val="16"/>
      <w:lang w:eastAsia="en-US"/>
    </w:rPr>
  </w:style>
  <w:style w:type="paragraph" w:styleId="TOC3">
    <w:name w:val="toc 3"/>
    <w:basedOn w:val="HansardBasic"/>
    <w:next w:val="Normal"/>
    <w:autoRedefine/>
    <w:uiPriority w:val="39"/>
    <w:unhideWhenUsed/>
    <w:rsid w:val="001C0DDE"/>
    <w:pPr>
      <w:tabs>
        <w:tab w:val="right" w:leader="dot" w:pos="8649"/>
      </w:tabs>
      <w:spacing w:after="100"/>
      <w:ind w:left="567"/>
    </w:pPr>
  </w:style>
  <w:style w:type="paragraph" w:customStyle="1" w:styleId="StyleStyleTOCHeading10ptNotBoldBlack16pt">
    <w:name w:val="Style Style TOC Heading + 10 pt Not Bold Black + 16 pt"/>
    <w:basedOn w:val="HansardBasic"/>
    <w:rsid w:val="00C01903"/>
    <w:pPr>
      <w:spacing w:after="240"/>
      <w:jc w:val="center"/>
    </w:pPr>
    <w:rPr>
      <w:b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227CB"/>
    <w:rPr>
      <w:rFonts w:asciiTheme="minorHAnsi" w:eastAsiaTheme="majorEastAsia" w:hAnsiTheme="minorHAnsi" w:cstheme="majorBidi"/>
      <w:b/>
      <w:caps/>
      <w:sz w:val="22"/>
      <w:szCs w:val="26"/>
      <w:lang w:eastAsia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AF267C"/>
    <w:rPr>
      <w:rFonts w:asciiTheme="minorHAnsi" w:eastAsiaTheme="majorEastAsia" w:hAnsiTheme="minorHAnsi" w:cstheme="majorBidi"/>
      <w:bCs/>
      <w:i/>
      <w:sz w:val="22"/>
      <w:lang w:eastAsia="en-US" w:bidi="en-US"/>
    </w:rPr>
  </w:style>
  <w:style w:type="paragraph" w:styleId="TOC2">
    <w:name w:val="toc 2"/>
    <w:basedOn w:val="HansardBasic"/>
    <w:next w:val="Normal"/>
    <w:uiPriority w:val="39"/>
    <w:unhideWhenUsed/>
    <w:rsid w:val="001C0DDE"/>
    <w:pPr>
      <w:tabs>
        <w:tab w:val="right" w:leader="dot" w:pos="8649"/>
      </w:tabs>
      <w:spacing w:after="100"/>
      <w:ind w:left="284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AE487C"/>
    <w:rPr>
      <w:color w:val="000000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739A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84F85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ne number" w:uiPriority="0"/>
    <w:lsdException w:name="page number" w:uiPriority="0"/>
    <w:lsdException w:name="Title" w:semiHidden="0" w:uiPriority="10" w:unhideWhenUsed="0"/>
    <w:lsdException w:name="Default Paragraph Font" w:uiPriority="1"/>
    <w:lsdException w:name="Body Text" w:uiPriority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rsid w:val="00AF267C"/>
    <w:pPr>
      <w:jc w:val="both"/>
    </w:pPr>
    <w:rPr>
      <w:color w:val="000000"/>
      <w:szCs w:val="24"/>
      <w:lang w:eastAsia="en-US"/>
    </w:rPr>
  </w:style>
  <w:style w:type="paragraph" w:styleId="Heading1">
    <w:name w:val="heading 1"/>
    <w:basedOn w:val="HansardBasic"/>
    <w:next w:val="Normal"/>
    <w:qFormat/>
    <w:rsid w:val="00F218A7"/>
    <w:pPr>
      <w:numPr>
        <w:numId w:val="38"/>
      </w:numPr>
      <w:outlineLvl w:val="0"/>
    </w:pPr>
    <w:rPr>
      <w:b/>
      <w:sz w:val="24"/>
      <w:u w:val="single"/>
    </w:rPr>
  </w:style>
  <w:style w:type="paragraph" w:styleId="Heading2">
    <w:name w:val="heading 2"/>
    <w:basedOn w:val="SUBHEADINGHansard"/>
    <w:next w:val="Normal"/>
    <w:link w:val="Heading2Char"/>
    <w:uiPriority w:val="9"/>
    <w:unhideWhenUsed/>
    <w:qFormat/>
    <w:rsid w:val="00AF267C"/>
    <w:pPr>
      <w:outlineLvl w:val="1"/>
    </w:pPr>
    <w:rPr>
      <w:rFonts w:eastAsiaTheme="majorEastAsia" w:cstheme="majorBidi"/>
      <w:bCs w:val="0"/>
      <w:color w:val="auto"/>
      <w:szCs w:val="26"/>
    </w:rPr>
  </w:style>
  <w:style w:type="paragraph" w:styleId="Heading3">
    <w:name w:val="heading 3"/>
    <w:basedOn w:val="HansardBasic"/>
    <w:next w:val="Normal"/>
    <w:qFormat/>
    <w:rsid w:val="00384F85"/>
    <w:pPr>
      <w:outlineLvl w:val="2"/>
    </w:pPr>
    <w:rPr>
      <w:b/>
      <w:u w:val="single"/>
    </w:rPr>
  </w:style>
  <w:style w:type="paragraph" w:styleId="Heading4">
    <w:name w:val="heading 4"/>
    <w:basedOn w:val="ItalicsCentredHansard"/>
    <w:next w:val="Normal"/>
    <w:link w:val="Heading4Char"/>
    <w:uiPriority w:val="9"/>
    <w:unhideWhenUsed/>
    <w:rsid w:val="00AF267C"/>
    <w:pPr>
      <w:outlineLvl w:val="3"/>
    </w:pPr>
    <w:rPr>
      <w:rFonts w:eastAsiaTheme="majorEastAsia" w:cstheme="majorBidi"/>
      <w:bCs/>
      <w:iCs w:val="0"/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364E"/>
    <w:pPr>
      <w:tabs>
        <w:tab w:val="center" w:pos="4320"/>
        <w:tab w:val="right" w:pos="8640"/>
      </w:tabs>
    </w:pPr>
  </w:style>
  <w:style w:type="paragraph" w:customStyle="1" w:styleId="HansardBasic">
    <w:name w:val="Hansard Basic"/>
    <w:basedOn w:val="Normal"/>
    <w:qFormat/>
    <w:rsid w:val="00836DEC"/>
    <w:pPr>
      <w:suppressLineNumbers/>
    </w:pPr>
    <w:rPr>
      <w:rFonts w:asciiTheme="minorHAnsi" w:hAnsiTheme="minorHAnsi"/>
      <w:sz w:val="22"/>
    </w:rPr>
  </w:style>
  <w:style w:type="character" w:styleId="PageNumber">
    <w:name w:val="page number"/>
    <w:basedOn w:val="DefaultParagraphFont"/>
    <w:rsid w:val="0047364E"/>
  </w:style>
  <w:style w:type="paragraph" w:styleId="Footer">
    <w:name w:val="footer"/>
    <w:basedOn w:val="Normal"/>
    <w:link w:val="FooterChar"/>
    <w:uiPriority w:val="99"/>
    <w:rsid w:val="0047364E"/>
    <w:pPr>
      <w:tabs>
        <w:tab w:val="center" w:pos="4320"/>
        <w:tab w:val="right" w:pos="8640"/>
      </w:tabs>
    </w:pPr>
  </w:style>
  <w:style w:type="character" w:styleId="LineNumber">
    <w:name w:val="line number"/>
    <w:basedOn w:val="DefaultParagraphFont"/>
    <w:rsid w:val="00D84B2D"/>
    <w:rPr>
      <w:rFonts w:asciiTheme="minorHAnsi" w:hAnsiTheme="minorHAnsi"/>
      <w:sz w:val="18"/>
    </w:rPr>
  </w:style>
  <w:style w:type="character" w:styleId="Hyperlink">
    <w:name w:val="Hyperlink"/>
    <w:uiPriority w:val="99"/>
    <w:rsid w:val="0012276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2276E"/>
    <w:pPr>
      <w:spacing w:after="120"/>
      <w:ind w:left="720"/>
      <w:contextualSpacing/>
    </w:pPr>
    <w:rPr>
      <w:rFonts w:eastAsia="Calibri"/>
      <w:color w:val="auto"/>
      <w:sz w:val="24"/>
      <w:lang w:bidi="en-US"/>
    </w:rPr>
  </w:style>
  <w:style w:type="paragraph" w:customStyle="1" w:styleId="ItalicsCentredHansard">
    <w:name w:val="Italics Centred Hansard"/>
    <w:basedOn w:val="HansardBasic"/>
    <w:qFormat/>
    <w:rsid w:val="00384F85"/>
    <w:pPr>
      <w:autoSpaceDE w:val="0"/>
      <w:autoSpaceDN w:val="0"/>
      <w:adjustRightInd w:val="0"/>
      <w:spacing w:before="360" w:after="360" w:line="214" w:lineRule="atLeast"/>
      <w:jc w:val="center"/>
      <w:textAlignment w:val="center"/>
    </w:pPr>
    <w:rPr>
      <w:i/>
      <w:iCs/>
      <w:sz w:val="24"/>
      <w:szCs w:val="20"/>
      <w:lang w:val="en" w:bidi="en-US"/>
    </w:rPr>
  </w:style>
  <w:style w:type="paragraph" w:customStyle="1" w:styleId="MainHeadingHansard">
    <w:name w:val="Main Heading Hansard"/>
    <w:basedOn w:val="HansardBasic"/>
    <w:qFormat/>
    <w:rsid w:val="00C01903"/>
    <w:pPr>
      <w:jc w:val="center"/>
    </w:pPr>
    <w:rPr>
      <w:sz w:val="40"/>
      <w:szCs w:val="36"/>
    </w:rPr>
  </w:style>
  <w:style w:type="paragraph" w:customStyle="1" w:styleId="DivisionlistHansard">
    <w:name w:val="Division list Hansard"/>
    <w:basedOn w:val="HansardBasic"/>
    <w:qFormat/>
    <w:rsid w:val="00C01903"/>
    <w:pPr>
      <w:jc w:val="left"/>
    </w:pPr>
    <w:rPr>
      <w:rFonts w:cs="Tahoma"/>
      <w:sz w:val="18"/>
      <w:szCs w:val="16"/>
      <w14:cntxtAlts/>
    </w:rPr>
  </w:style>
  <w:style w:type="paragraph" w:customStyle="1" w:styleId="SUBHEADINGHansard">
    <w:name w:val="SUBHEADING Hansard"/>
    <w:basedOn w:val="HansardBasic"/>
    <w:qFormat/>
    <w:rsid w:val="00604DEC"/>
    <w:pPr>
      <w:autoSpaceDE w:val="0"/>
      <w:autoSpaceDN w:val="0"/>
      <w:adjustRightInd w:val="0"/>
      <w:spacing w:line="214" w:lineRule="atLeast"/>
      <w:jc w:val="center"/>
      <w:textAlignment w:val="center"/>
    </w:pPr>
    <w:rPr>
      <w:b/>
      <w:bCs/>
      <w:caps/>
      <w:szCs w:val="20"/>
      <w:lang w:bidi="en-US"/>
    </w:rPr>
  </w:style>
  <w:style w:type="paragraph" w:customStyle="1" w:styleId="HansardNormal">
    <w:name w:val="Hansard Normal"/>
    <w:basedOn w:val="HansardBasic"/>
    <w:qFormat/>
    <w:rsid w:val="00AF559B"/>
    <w:pPr>
      <w:suppressLineNumbers w:val="0"/>
      <w:ind w:firstLine="284"/>
    </w:pPr>
    <w:rPr>
      <w14:cntxtAlts/>
    </w:rPr>
  </w:style>
  <w:style w:type="paragraph" w:customStyle="1" w:styleId="MotionQuestionAmendmentHansard">
    <w:name w:val="Motion/Question/Amendment Hansard"/>
    <w:basedOn w:val="HansardBasic"/>
    <w:qFormat/>
    <w:rsid w:val="00AF559B"/>
    <w:pPr>
      <w:ind w:left="284"/>
    </w:pPr>
    <w:rPr>
      <w:i/>
    </w:rPr>
  </w:style>
  <w:style w:type="paragraph" w:customStyle="1" w:styleId="QuotationHansard">
    <w:name w:val="Quotation Hansard"/>
    <w:basedOn w:val="HansardBasic"/>
    <w:qFormat/>
    <w:rsid w:val="00C01903"/>
    <w:pPr>
      <w:ind w:left="284"/>
    </w:pPr>
    <w:rPr>
      <w:sz w:val="18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6E7577"/>
    <w:pPr>
      <w:keepLines/>
      <w:spacing w:before="120" w:line="276" w:lineRule="auto"/>
      <w:jc w:val="left"/>
      <w:outlineLvl w:val="9"/>
    </w:pPr>
    <w:rPr>
      <w:rFonts w:eastAsiaTheme="majorEastAsia" w:cstheme="majorBidi"/>
      <w:bCs/>
      <w:szCs w:val="28"/>
      <w:lang w:eastAsia="ja-JP"/>
    </w:rPr>
  </w:style>
  <w:style w:type="character" w:styleId="Strong">
    <w:name w:val="Strong"/>
    <w:uiPriority w:val="22"/>
    <w:rsid w:val="002D7108"/>
    <w:rPr>
      <w:color w:val="000000"/>
      <w:w w:val="100"/>
      <w:sz w:val="24"/>
      <w:szCs w:val="24"/>
    </w:rPr>
  </w:style>
  <w:style w:type="paragraph" w:styleId="TOC1">
    <w:name w:val="toc 1"/>
    <w:basedOn w:val="HansardBasic"/>
    <w:next w:val="Normal"/>
    <w:autoRedefine/>
    <w:uiPriority w:val="39"/>
    <w:unhideWhenUsed/>
    <w:qFormat/>
    <w:rsid w:val="00AF267C"/>
    <w:pPr>
      <w:tabs>
        <w:tab w:val="right" w:leader="dot" w:pos="8649"/>
      </w:tabs>
      <w:spacing w:after="100"/>
    </w:pPr>
    <w:rPr>
      <w:b/>
    </w:rPr>
  </w:style>
  <w:style w:type="paragraph" w:customStyle="1" w:styleId="PaperslaidHansard">
    <w:name w:val="Papers laid Hansard"/>
    <w:basedOn w:val="HansardBasic"/>
    <w:qFormat/>
    <w:rsid w:val="00986F66"/>
    <w:pPr>
      <w:ind w:left="567"/>
    </w:pPr>
  </w:style>
  <w:style w:type="paragraph" w:customStyle="1" w:styleId="StyleTOCHeading10ptNotBoldBlack">
    <w:name w:val="Style TOC Heading + 10 pt Not Bold Black"/>
    <w:basedOn w:val="HansardBasic"/>
    <w:rsid w:val="00BB1E28"/>
    <w:pPr>
      <w:spacing w:after="240"/>
      <w:jc w:val="center"/>
    </w:pPr>
    <w:rPr>
      <w:b/>
      <w:bCs/>
      <w:sz w:val="24"/>
    </w:rPr>
  </w:style>
  <w:style w:type="paragraph" w:customStyle="1" w:styleId="SuppressLineNoHansard">
    <w:name w:val="Suppress Line No. Hansard"/>
    <w:basedOn w:val="HansardBasic"/>
    <w:qFormat/>
    <w:rsid w:val="00A13C98"/>
  </w:style>
  <w:style w:type="paragraph" w:customStyle="1" w:styleId="Proposal">
    <w:name w:val="Proposal"/>
    <w:basedOn w:val="Normal"/>
    <w:rsid w:val="004A2772"/>
    <w:pPr>
      <w:spacing w:line="360" w:lineRule="auto"/>
      <w:ind w:left="720"/>
    </w:pPr>
    <w:rPr>
      <w:rFonts w:ascii="Book Antiqua" w:eastAsia="Calibri" w:hAnsi="Book Antiqua"/>
      <w:b/>
      <w:color w:val="auto"/>
      <w:sz w:val="24"/>
      <w:szCs w:val="20"/>
      <w:lang w:val="en-US" w:bidi="en-US"/>
    </w:rPr>
  </w:style>
  <w:style w:type="character" w:customStyle="1" w:styleId="RecChar">
    <w:name w:val="Rec Char"/>
    <w:rsid w:val="004A2772"/>
    <w:rPr>
      <w:rFonts w:cs="Tahoma"/>
      <w:sz w:val="24"/>
    </w:rPr>
  </w:style>
  <w:style w:type="paragraph" w:customStyle="1" w:styleId="Proclaim">
    <w:name w:val="Proclaim"/>
    <w:basedOn w:val="Normal"/>
    <w:rsid w:val="004A2772"/>
    <w:pPr>
      <w:autoSpaceDE w:val="0"/>
      <w:autoSpaceDN w:val="0"/>
    </w:pPr>
    <w:rPr>
      <w:rFonts w:eastAsia="Calibri"/>
      <w:color w:val="auto"/>
      <w:sz w:val="24"/>
      <w:lang w:bidi="en-US"/>
    </w:rPr>
  </w:style>
  <w:style w:type="paragraph" w:styleId="NoSpacing">
    <w:name w:val="No Spacing"/>
    <w:basedOn w:val="Normal"/>
    <w:rsid w:val="004A2772"/>
    <w:rPr>
      <w:rFonts w:ascii="Calibri" w:hAnsi="Calibri"/>
      <w:color w:val="auto"/>
      <w:sz w:val="24"/>
      <w:szCs w:val="32"/>
      <w:lang w:bidi="en-US"/>
    </w:rPr>
  </w:style>
  <w:style w:type="paragraph" w:customStyle="1" w:styleId="RunningheadL">
    <w:name w:val="Running head L"/>
    <w:basedOn w:val="Normal"/>
    <w:rsid w:val="001B2E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cs="Times"/>
      <w:i/>
      <w:iCs/>
      <w:sz w:val="24"/>
      <w:lang w:val="en-US" w:bidi="en-US"/>
    </w:rPr>
  </w:style>
  <w:style w:type="table" w:styleId="TableGrid">
    <w:name w:val="Table Grid"/>
    <w:basedOn w:val="TableNormal"/>
    <w:rsid w:val="00FA05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D535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Emphasis">
    <w:name w:val="Emphasis"/>
    <w:uiPriority w:val="20"/>
    <w:rsid w:val="00EC7A5E"/>
    <w:rPr>
      <w:b/>
      <w:bCs/>
      <w:i w:val="0"/>
      <w:iCs w:val="0"/>
    </w:rPr>
  </w:style>
  <w:style w:type="character" w:customStyle="1" w:styleId="st">
    <w:name w:val="st"/>
    <w:rsid w:val="00EC7A5E"/>
  </w:style>
  <w:style w:type="paragraph" w:styleId="BalloonText">
    <w:name w:val="Balloon Text"/>
    <w:basedOn w:val="Normal"/>
    <w:link w:val="BalloonTextChar"/>
    <w:uiPriority w:val="99"/>
    <w:semiHidden/>
    <w:unhideWhenUsed/>
    <w:rsid w:val="005F6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F64AB"/>
    <w:rPr>
      <w:rFonts w:ascii="Tahoma" w:hAnsi="Tahoma" w:cs="Tahoma"/>
      <w:color w:val="000000"/>
      <w:sz w:val="16"/>
      <w:szCs w:val="16"/>
      <w:lang w:eastAsia="en-US"/>
    </w:rPr>
  </w:style>
  <w:style w:type="paragraph" w:styleId="TOC3">
    <w:name w:val="toc 3"/>
    <w:basedOn w:val="HansardBasic"/>
    <w:next w:val="Normal"/>
    <w:autoRedefine/>
    <w:uiPriority w:val="39"/>
    <w:unhideWhenUsed/>
    <w:rsid w:val="001C0DDE"/>
    <w:pPr>
      <w:tabs>
        <w:tab w:val="right" w:leader="dot" w:pos="8649"/>
      </w:tabs>
      <w:spacing w:after="100"/>
      <w:ind w:left="567"/>
    </w:pPr>
  </w:style>
  <w:style w:type="paragraph" w:customStyle="1" w:styleId="StyleStyleTOCHeading10ptNotBoldBlack16pt">
    <w:name w:val="Style Style TOC Heading + 10 pt Not Bold Black + 16 pt"/>
    <w:basedOn w:val="HansardBasic"/>
    <w:rsid w:val="00C01903"/>
    <w:pPr>
      <w:spacing w:after="240"/>
      <w:jc w:val="center"/>
    </w:pPr>
    <w:rPr>
      <w:b/>
      <w:sz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227CB"/>
    <w:rPr>
      <w:rFonts w:asciiTheme="minorHAnsi" w:eastAsiaTheme="majorEastAsia" w:hAnsiTheme="minorHAnsi" w:cstheme="majorBidi"/>
      <w:b/>
      <w:caps/>
      <w:sz w:val="22"/>
      <w:szCs w:val="26"/>
      <w:lang w:eastAsia="en-US" w:bidi="en-US"/>
    </w:rPr>
  </w:style>
  <w:style w:type="character" w:customStyle="1" w:styleId="Heading4Char">
    <w:name w:val="Heading 4 Char"/>
    <w:basedOn w:val="DefaultParagraphFont"/>
    <w:link w:val="Heading4"/>
    <w:uiPriority w:val="9"/>
    <w:rsid w:val="00AF267C"/>
    <w:rPr>
      <w:rFonts w:asciiTheme="minorHAnsi" w:eastAsiaTheme="majorEastAsia" w:hAnsiTheme="minorHAnsi" w:cstheme="majorBidi"/>
      <w:bCs/>
      <w:i/>
      <w:sz w:val="22"/>
      <w:lang w:eastAsia="en-US" w:bidi="en-US"/>
    </w:rPr>
  </w:style>
  <w:style w:type="paragraph" w:styleId="TOC2">
    <w:name w:val="toc 2"/>
    <w:basedOn w:val="HansardBasic"/>
    <w:next w:val="Normal"/>
    <w:uiPriority w:val="39"/>
    <w:unhideWhenUsed/>
    <w:rsid w:val="001C0DDE"/>
    <w:pPr>
      <w:tabs>
        <w:tab w:val="right" w:leader="dot" w:pos="8649"/>
      </w:tabs>
      <w:spacing w:after="100"/>
      <w:ind w:left="284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AE487C"/>
    <w:rPr>
      <w:color w:val="000000"/>
      <w:szCs w:val="24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F739A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384F8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7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31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70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176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933320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895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564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2340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166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80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yperlink" Target="mailto:handard@tynwald.org.im" TargetMode="Externa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mailto:memsec@tynwald.org.i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A966F86B5584377B34EF685301904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10DAE-450C-4E06-824F-FF83399BB811}"/>
      </w:docPartPr>
      <w:docPartBody>
        <w:p w14:paraId="25FF1E5B" w14:textId="77777777" w:rsidR="006B0E2F" w:rsidRDefault="00D9588E">
          <w:r w:rsidRPr="000502A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88E"/>
    <w:rsid w:val="006B0E2F"/>
    <w:rsid w:val="00D32E62"/>
    <w:rsid w:val="00D95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FF1E5B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2E62"/>
    <w:rPr>
      <w:color w:val="808080"/>
    </w:rPr>
  </w:style>
  <w:style w:type="paragraph" w:customStyle="1" w:styleId="E13FD3EBA4AD425CB9A5367953C0D43A">
    <w:name w:val="E13FD3EBA4AD425CB9A5367953C0D43A"/>
    <w:rsid w:val="00D32E62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32E62"/>
    <w:rPr>
      <w:color w:val="808080"/>
    </w:rPr>
  </w:style>
  <w:style w:type="paragraph" w:customStyle="1" w:styleId="E13FD3EBA4AD425CB9A5367953C0D43A">
    <w:name w:val="E13FD3EBA4AD425CB9A5367953C0D43A"/>
    <w:rsid w:val="00D32E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COT Document" ma:contentTypeID="0x01010024C5B2D789DDFE4ABF99CEA8E9424CF91D009857BCDD8410E84BA6BBB900770E9781" ma:contentTypeVersion="11" ma:contentTypeDescription="" ma:contentTypeScope="" ma:versionID="a828a9d2d6df60c9c335b23248b5337d">
  <xsd:schema xmlns:xsd="http://www.w3.org/2001/XMLSchema" xmlns:xs="http://www.w3.org/2001/XMLSchema" xmlns:p="http://schemas.microsoft.com/office/2006/metadata/properties" xmlns:ns1="http://schemas.microsoft.com/sharepoint/v3" xmlns:ns2="af4025bd-eda9-4d6d-bcbe-7de91e238b29" targetNamespace="http://schemas.microsoft.com/office/2006/metadata/properties" ma:root="true" ma:fieldsID="6e0ebb72b62923da45e1d369a3251536" ns1:_="" ns2:_="">
    <xsd:import namespace="http://schemas.microsoft.com/sharepoint/v3"/>
    <xsd:import namespace="af4025bd-eda9-4d6d-bcbe-7de91e238b29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Sensitivity" minOccurs="0"/>
                <xsd:element ref="ns2:Doc_x0020_Description" minOccurs="0"/>
                <xsd:element ref="ns2:Date_x0020_Stamp" minOccurs="0"/>
                <xsd:element ref="ns2:Review_x0020_Date" minOccurs="0"/>
                <xsd:element ref="ns2:OCOT_x0020_Category" minOccurs="0"/>
                <xsd:element ref="ns2:SharedWithUsers" minOccurs="0"/>
                <xsd:element ref="ns2:Archive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17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9" nillable="true" ma:displayName="Sensitivity" ma:default="Sensitive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  <xsd:element name="Doc_x0020_Description" ma:index="11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Date_x0020_Stamp" ma:index="12" nillable="true" ma:displayName="Date Stamp" ma:default="[today]" ma:format="DateOnly" ma:internalName="Date_x0020_Stamp">
      <xsd:simpleType>
        <xsd:restriction base="dms:DateTime"/>
      </xsd:simpleType>
    </xsd:element>
    <xsd:element name="Review_x0020_Date" ma:index="13" nillable="true" ma:displayName="Review Date" ma:format="DateOnly" ma:internalName="Review_x0020_Date">
      <xsd:simpleType>
        <xsd:restriction base="dms:DateTime"/>
      </xsd:simpleType>
    </xsd:element>
    <xsd:element name="OCOT_x0020_Category" ma:index="14" nillable="true" ma:displayName="OCOT Category" ma:description="Use this to add your own categorisation at list level" ma:format="Dropdown" ma:internalName="OCOT_x0020_Category" ma:readOnly="false">
      <xsd:simpleType>
        <xsd:union memberTypes="dms:Text">
          <xsd:simpleType>
            <xsd:restriction base="dms:Choice">
              <xsd:enumeration value="Choice 1"/>
              <xsd:enumeration value="Choice 2"/>
            </xsd:restriction>
          </xsd:simpleType>
        </xsd:un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rchive" ma:index="16" nillable="true" ma:displayName="Archive" ma:default="0" ma:description="Used to manage replaced / out of date procedures" ma:internalName="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0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Review_x0020_Date xmlns="af4025bd-eda9-4d6d-bcbe-7de91e238b29" xsi:nil="true"/>
    <Date_x0020_Stamp xmlns="af4025bd-eda9-4d6d-bcbe-7de91e238b29">2021-08-28T10:30:38+00:00</Date_x0020_Stamp>
    <Owner xmlns="af4025bd-eda9-4d6d-bcbe-7de91e238b29">
      <UserInfo>
        <DisplayName/>
        <AccountId xsi:nil="true"/>
        <AccountType/>
      </UserInfo>
    </Owner>
    <Sensitivity xmlns="af4025bd-eda9-4d6d-bcbe-7de91e238b29">Sensitive</Sensitivity>
    <Doc_x0020_Description xmlns="af4025bd-eda9-4d6d-bcbe-7de91e238b29" xsi:nil="true"/>
    <OCOT_x0020_Category xmlns="af4025bd-eda9-4d6d-bcbe-7de91e238b29" xsi:nil="true"/>
    <Archive xmlns="af4025bd-eda9-4d6d-bcbe-7de91e238b29">false</Archive>
    <WebPage xmlns="http://schemas.microsoft.com/sharepoint/v3">
      <Url xsi:nil="true"/>
      <Description xsi:nil="true"/>
    </WebPag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7E5681-06C6-4B29-B4DB-81A17EC06F00}"/>
</file>

<file path=customXml/itemProps2.xml><?xml version="1.0" encoding="utf-8"?>
<ds:datastoreItem xmlns:ds="http://schemas.openxmlformats.org/officeDocument/2006/customXml" ds:itemID="{13B9C7E1-6038-4312-AD60-63F56D979BD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80E12FD-3C82-4CA8-9D54-EFB1A62E28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385FC3-8832-44A5-890F-A7CE882E3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5</Pages>
  <Words>690</Words>
  <Characters>3935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DICTATION APP FOR IPHONE/IPAD</vt:lpstr>
    </vt:vector>
  </TitlesOfParts>
  <Company>Hewlett-Packard Company</Company>
  <LinksUpToDate>false</LinksUpToDate>
  <CharactersWithSpaces>4616</CharactersWithSpaces>
  <SharedDoc>false</SharedDoc>
  <HLinks>
    <vt:vector size="12" baseType="variant">
      <vt:variant>
        <vt:i4>7340070</vt:i4>
      </vt:variant>
      <vt:variant>
        <vt:i4>3</vt:i4>
      </vt:variant>
      <vt:variant>
        <vt:i4>0</vt:i4>
      </vt:variant>
      <vt:variant>
        <vt:i4>5</vt:i4>
      </vt:variant>
      <vt:variant>
        <vt:lpwstr>http://www.tynwald.org.im/Official</vt:lpwstr>
      </vt:variant>
      <vt:variant>
        <vt:lpwstr/>
      </vt:variant>
      <vt:variant>
        <vt:i4>7995437</vt:i4>
      </vt:variant>
      <vt:variant>
        <vt:i4>0</vt:i4>
      </vt:variant>
      <vt:variant>
        <vt:i4>0</vt:i4>
      </vt:variant>
      <vt:variant>
        <vt:i4>5</vt:i4>
      </vt:variant>
      <vt:variant>
        <vt:lpwstr>http://www.tynwald.org.im/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DICTATION APP FOR IPHONE/IPAD</dc:title>
  <dc:creator>Ellen Callister</dc:creator>
  <cp:lastModifiedBy>Ruth Donnelly</cp:lastModifiedBy>
  <cp:revision>13</cp:revision>
  <cp:lastPrinted>2016-10-14T10:52:00Z</cp:lastPrinted>
  <dcterms:created xsi:type="dcterms:W3CDTF">2016-10-10T11:13:00Z</dcterms:created>
  <dcterms:modified xsi:type="dcterms:W3CDTF">2019-11-11T14:52:00Z</dcterms:modified>
  <cp:category>Member Info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0x01010024C5B2D789DDFE4ABF99CEA8E9424CF91D009857BCDD8410E84BA6BBB900770E9781</vt:lpwstr>
  </property>
  <property fmtid="{D5CDD505-2E9C-101B-9397-08002B2CF9AE}" pid="4" name="Order">
    <vt:r8>600</vt:r8>
  </property>
</Properties>
</file>